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E" w:rsidRPr="00CC4310" w:rsidRDefault="00EC405E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CC4310">
        <w:rPr>
          <w:rFonts w:ascii="Baskerville Old Face" w:hAnsi="Baskerville Old Face"/>
          <w:sz w:val="28"/>
          <w:szCs w:val="28"/>
        </w:rPr>
        <w:t xml:space="preserve">Sexual </w:t>
      </w:r>
      <w:r w:rsidR="00B23BD3">
        <w:rPr>
          <w:rFonts w:ascii="Baskerville Old Face" w:hAnsi="Baskerville Old Face"/>
          <w:sz w:val="28"/>
          <w:szCs w:val="28"/>
        </w:rPr>
        <w:t>Violence Prevention Team</w:t>
      </w:r>
    </w:p>
    <w:p w:rsidR="00EC405E" w:rsidRPr="00CC4310" w:rsidRDefault="00147FA3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Meeting Minutes</w:t>
      </w:r>
    </w:p>
    <w:p w:rsidR="002C7B50" w:rsidRDefault="00C105D5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October 15</w:t>
      </w:r>
      <w:r w:rsidR="004C74D3">
        <w:rPr>
          <w:rFonts w:ascii="Baskerville Old Face" w:hAnsi="Baskerville Old Face"/>
          <w:sz w:val="28"/>
          <w:szCs w:val="28"/>
        </w:rPr>
        <w:t>, 2018 Casey Room</w:t>
      </w:r>
    </w:p>
    <w:p w:rsidR="00751EE3" w:rsidRDefault="00751EE3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751EE3" w:rsidRPr="00CC4310" w:rsidRDefault="00751EE3" w:rsidP="00BA2DF2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</w:p>
    <w:p w:rsidR="009176C5" w:rsidRDefault="00147FA3" w:rsidP="00147FA3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attendance: Lindsay Wilson (counseling clinic), </w:t>
      </w:r>
      <w:proofErr w:type="spellStart"/>
      <w:r>
        <w:rPr>
          <w:rFonts w:ascii="Baskerville Old Face" w:hAnsi="Baskerville Old Face"/>
        </w:rPr>
        <w:t>Toria</w:t>
      </w:r>
      <w:proofErr w:type="spellEnd"/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Plotner</w:t>
      </w:r>
      <w:proofErr w:type="spellEnd"/>
      <w:r>
        <w:rPr>
          <w:rFonts w:ascii="Baskerville Old Face" w:hAnsi="Baskerville Old Face"/>
        </w:rPr>
        <w:t xml:space="preserve"> (Counseling Clinic), Taylor </w:t>
      </w:r>
      <w:proofErr w:type="spellStart"/>
      <w:r>
        <w:rPr>
          <w:rFonts w:ascii="Baskerville Old Face" w:hAnsi="Baskerville Old Face"/>
        </w:rPr>
        <w:t>Diskin</w:t>
      </w:r>
      <w:proofErr w:type="spellEnd"/>
      <w:r>
        <w:rPr>
          <w:rFonts w:ascii="Baskerville Old Face" w:hAnsi="Baskerville Old Face"/>
        </w:rPr>
        <w:t xml:space="preserve"> (SACIS), Lindsey </w:t>
      </w:r>
      <w:proofErr w:type="spellStart"/>
      <w:r>
        <w:rPr>
          <w:rFonts w:ascii="Baskerville Old Face" w:hAnsi="Baskerville Old Face"/>
        </w:rPr>
        <w:t>Juszczak</w:t>
      </w:r>
      <w:proofErr w:type="spellEnd"/>
      <w:r>
        <w:rPr>
          <w:rFonts w:ascii="Baskerville Old Face" w:hAnsi="Baskerville Old Face"/>
        </w:rPr>
        <w:t xml:space="preserve"> (HOPE), Shawn Peoples (OCR), Jody Stone (Housing), Amanda Harvey (HERC), Beth Gillespie (CEVO). </w:t>
      </w:r>
      <w:r w:rsidR="00FA4DC5">
        <w:rPr>
          <w:rFonts w:ascii="Baskerville Old Face" w:hAnsi="Baskerville Old Face"/>
        </w:rPr>
        <w:t>Each area shared more about their role in this area.</w:t>
      </w:r>
    </w:p>
    <w:p w:rsidR="00FA4DC5" w:rsidRDefault="00FA4DC5" w:rsidP="00FA4DC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SACIS- Numerous services such as Individual, Group, Medical Advocacy, and Legal Advocacy. Referrals can call or have the student contact SACIS. Wait is currently about 1 week. </w:t>
      </w:r>
    </w:p>
    <w:p w:rsidR="00FA4DC5" w:rsidRDefault="00FA4DC5" w:rsidP="00FA4DC5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HOPE- Numerous services. Tuesdays are Groups. If interested in learning more about legal advocacy or an OP, can call HOPE. </w:t>
      </w:r>
    </w:p>
    <w:p w:rsidR="00147FA3" w:rsidRDefault="00147FA3" w:rsidP="00147FA3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Goals and Expectations of Team were discussed: </w:t>
      </w:r>
    </w:p>
    <w:p w:rsidR="00147FA3" w:rsidRDefault="00147FA3" w:rsidP="00147FA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Spreading the educational efforts, out throughout the academic year. </w:t>
      </w:r>
    </w:p>
    <w:p w:rsidR="00147FA3" w:rsidRDefault="00147FA3" w:rsidP="00147FA3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More passive programming-stickers will be placed on mirrors throughout housing</w:t>
      </w:r>
    </w:p>
    <w:p w:rsidR="00147FA3" w:rsidRPr="00147FA3" w:rsidRDefault="00147FA3" w:rsidP="00147FA3">
      <w:pPr>
        <w:pStyle w:val="ListParagraph"/>
        <w:numPr>
          <w:ilvl w:val="2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F</w:t>
      </w:r>
      <w:r w:rsidRPr="00147FA3">
        <w:rPr>
          <w:rFonts w:ascii="Baskerville Old Face" w:hAnsi="Baskerville Old Face"/>
        </w:rPr>
        <w:t xml:space="preserve">iguring out different ways to get students out there to talk to their peers. </w:t>
      </w:r>
    </w:p>
    <w:p w:rsidR="00350562" w:rsidRDefault="00701EBB" w:rsidP="00147FA3">
      <w:pPr>
        <w:pStyle w:val="ListParagraph"/>
        <w:numPr>
          <w:ilvl w:val="3"/>
          <w:numId w:val="1"/>
        </w:numPr>
        <w:spacing w:after="0" w:line="240" w:lineRule="auto"/>
        <w:rPr>
          <w:rFonts w:ascii="Baskerville Old Face" w:hAnsi="Baskerville Old Face"/>
        </w:rPr>
      </w:pPr>
      <w:r w:rsidRPr="00147FA3">
        <w:rPr>
          <w:rFonts w:ascii="Baskerville Old Face" w:hAnsi="Baskerville Old Face"/>
        </w:rPr>
        <w:t xml:space="preserve">Student Athlete Advisory Committee- </w:t>
      </w:r>
      <w:r w:rsidR="00147FA3" w:rsidRPr="00147FA3">
        <w:rPr>
          <w:rFonts w:ascii="Baskerville Old Face" w:hAnsi="Baskerville Old Face"/>
        </w:rPr>
        <w:t xml:space="preserve">discussed looking into the requirements for student athletes and/or this committee regarding sexual assault/violence education </w:t>
      </w:r>
    </w:p>
    <w:p w:rsidR="00147FA3" w:rsidRPr="00147FA3" w:rsidRDefault="00147FA3" w:rsidP="00147FA3">
      <w:pPr>
        <w:pStyle w:val="ListParagraph"/>
        <w:numPr>
          <w:ilvl w:val="3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Getting SBG involved; collaborating on the “It’s on Us” campaign</w:t>
      </w:r>
    </w:p>
    <w:p w:rsidR="00C105D5" w:rsidRDefault="00147FA3" w:rsidP="00350562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Increase consent/bystander intervention</w:t>
      </w:r>
    </w:p>
    <w:p w:rsidR="00147FA3" w:rsidRDefault="00147FA3" w:rsidP="00147FA3">
      <w:pPr>
        <w:pStyle w:val="ListParagraph"/>
        <w:numPr>
          <w:ilvl w:val="2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Create </w:t>
      </w:r>
      <w:proofErr w:type="spellStart"/>
      <w:r>
        <w:rPr>
          <w:rFonts w:ascii="Baskerville Old Face" w:hAnsi="Baskerville Old Face"/>
        </w:rPr>
        <w:t>powerpoint</w:t>
      </w:r>
      <w:proofErr w:type="spellEnd"/>
      <w:r>
        <w:rPr>
          <w:rFonts w:ascii="Baskerville Old Face" w:hAnsi="Baskerville Old Face"/>
        </w:rPr>
        <w:t xml:space="preserve">, </w:t>
      </w:r>
      <w:proofErr w:type="spellStart"/>
      <w:r>
        <w:rPr>
          <w:rFonts w:ascii="Baskerville Old Face" w:hAnsi="Baskerville Old Face"/>
        </w:rPr>
        <w:t>prezi</w:t>
      </w:r>
      <w:proofErr w:type="spellEnd"/>
      <w:r>
        <w:rPr>
          <w:rFonts w:ascii="Baskerville Old Face" w:hAnsi="Baskerville Old Face"/>
        </w:rPr>
        <w:t>, etc. available for UF classes or others</w:t>
      </w:r>
    </w:p>
    <w:p w:rsidR="00147FA3" w:rsidRDefault="00147FA3" w:rsidP="00147FA3">
      <w:pPr>
        <w:pStyle w:val="ListParagraph"/>
        <w:numPr>
          <w:ilvl w:val="2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Classes incorporating HAVEN into their class? HAVEN has additional trainings available, following the initial one that freshman complete. </w:t>
      </w:r>
    </w:p>
    <w:p w:rsidR="004C74D3" w:rsidRDefault="004C74D3" w:rsidP="00350562">
      <w:pPr>
        <w:pStyle w:val="ListParagraph"/>
        <w:spacing w:after="0" w:line="240" w:lineRule="auto"/>
        <w:ind w:left="1440"/>
        <w:rPr>
          <w:rFonts w:ascii="Baskerville Old Face" w:hAnsi="Baskerville Old Face"/>
        </w:rPr>
      </w:pPr>
    </w:p>
    <w:p w:rsidR="004C74D3" w:rsidRDefault="00147FA3" w:rsidP="00C105D5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How can we examine more fully, the programming that is being provided across campus, connecting it from the beginning of the year to the end? </w:t>
      </w:r>
    </w:p>
    <w:p w:rsidR="00147FA3" w:rsidRDefault="00147FA3" w:rsidP="00147FA3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Jody discussed looking into the program/technology they use to track programming, to see if it could be extended to this group and the campus wide efforts for Sexual Violence programming. </w:t>
      </w:r>
    </w:p>
    <w:p w:rsidR="00C105D5" w:rsidRPr="00147FA3" w:rsidRDefault="00147FA3" w:rsidP="00147FA3">
      <w:pPr>
        <w:pStyle w:val="ListParagraph"/>
        <w:numPr>
          <w:ilvl w:val="1"/>
          <w:numId w:val="1"/>
        </w:numPr>
        <w:spacing w:after="0" w:line="240" w:lineRule="auto"/>
        <w:rPr>
          <w:rFonts w:ascii="Baskerville Old Face" w:hAnsi="Baskerville Old Face"/>
        </w:rPr>
      </w:pPr>
      <w:proofErr w:type="spellStart"/>
      <w:proofErr w:type="gramStart"/>
      <w:r w:rsidRPr="00147FA3">
        <w:rPr>
          <w:rFonts w:ascii="Baskerville Old Face" w:hAnsi="Baskerville Old Face"/>
        </w:rPr>
        <w:t>Lets</w:t>
      </w:r>
      <w:proofErr w:type="spellEnd"/>
      <w:proofErr w:type="gramEnd"/>
      <w:r w:rsidRPr="00147FA3">
        <w:rPr>
          <w:rFonts w:ascii="Baskerville Old Face" w:hAnsi="Baskerville Old Face"/>
        </w:rPr>
        <w:t xml:space="preserve"> look at what other campuses are doing. </w:t>
      </w:r>
    </w:p>
    <w:p w:rsidR="004C74D3" w:rsidRPr="00350562" w:rsidRDefault="004C74D3" w:rsidP="004C74D3">
      <w:pPr>
        <w:pStyle w:val="ListParagraph"/>
        <w:spacing w:after="0" w:line="240" w:lineRule="auto"/>
        <w:ind w:left="1440"/>
        <w:rPr>
          <w:rFonts w:ascii="Baskerville Old Face" w:hAnsi="Baskerville Old Face"/>
        </w:rPr>
      </w:pPr>
    </w:p>
    <w:p w:rsidR="00317797" w:rsidRPr="00CC4310" w:rsidRDefault="001A7351" w:rsidP="00317797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 w:rsidRPr="00CC4310">
        <w:rPr>
          <w:rFonts w:ascii="Baskerville Old Face" w:hAnsi="Baskerville Old Face"/>
        </w:rPr>
        <w:t>Updates</w:t>
      </w:r>
    </w:p>
    <w:p w:rsidR="0047522A" w:rsidRPr="00CC4310" w:rsidRDefault="003B09C1" w:rsidP="001A7351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CC4310">
        <w:rPr>
          <w:rFonts w:ascii="Baskerville Old Face" w:hAnsi="Baskerville Old Face"/>
        </w:rPr>
        <w:t>HOPE</w:t>
      </w:r>
      <w:r w:rsidR="0047522A" w:rsidRPr="00CC4310">
        <w:rPr>
          <w:rFonts w:ascii="Baskerville Old Face" w:hAnsi="Baskerville Old Face"/>
        </w:rPr>
        <w:t xml:space="preserve">: </w:t>
      </w:r>
      <w:r w:rsidR="00147FA3">
        <w:rPr>
          <w:rFonts w:ascii="Baskerville Old Face" w:hAnsi="Baskerville Old Face"/>
        </w:rPr>
        <w:t>25</w:t>
      </w:r>
      <w:r w:rsidR="00147FA3" w:rsidRPr="00147FA3">
        <w:rPr>
          <w:rFonts w:ascii="Baskerville Old Face" w:hAnsi="Baskerville Old Face"/>
          <w:vertAlign w:val="superscript"/>
        </w:rPr>
        <w:t>th</w:t>
      </w:r>
      <w:r w:rsidR="00147FA3">
        <w:rPr>
          <w:rFonts w:ascii="Baskerville Old Face" w:hAnsi="Baskerville Old Face"/>
        </w:rPr>
        <w:t xml:space="preserve"> is Vigil at Morton park from 6:30-8pm</w:t>
      </w:r>
      <w:r w:rsidR="00FA4DC5">
        <w:rPr>
          <w:rFonts w:ascii="Baskerville Old Face" w:hAnsi="Baskerville Old Face"/>
        </w:rPr>
        <w:t>; In Her Shoes Monday 22</w:t>
      </w:r>
      <w:r w:rsidR="00FA4DC5" w:rsidRPr="00FA4DC5">
        <w:rPr>
          <w:rFonts w:ascii="Baskerville Old Face" w:hAnsi="Baskerville Old Face"/>
          <w:vertAlign w:val="superscript"/>
        </w:rPr>
        <w:t>nd</w:t>
      </w:r>
      <w:r w:rsidR="00FA4DC5">
        <w:rPr>
          <w:rFonts w:ascii="Baskerville Old Face" w:hAnsi="Baskerville Old Face"/>
        </w:rPr>
        <w:t xml:space="preserve"> Lifespan Center. Register by calling the office.</w:t>
      </w:r>
    </w:p>
    <w:p w:rsidR="004C74D3" w:rsidRDefault="000D3DDA" w:rsidP="008666F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CC4310">
        <w:rPr>
          <w:rFonts w:ascii="Baskerville Old Face" w:hAnsi="Baskerville Old Face"/>
        </w:rPr>
        <w:t>SACIS:</w:t>
      </w:r>
      <w:r w:rsidR="00147FA3">
        <w:rPr>
          <w:rFonts w:ascii="Baskerville Old Face" w:hAnsi="Baskerville Old Face"/>
        </w:rPr>
        <w:t xml:space="preserve"> ROAR November 2</w:t>
      </w:r>
      <w:r w:rsidR="00147FA3" w:rsidRPr="00147FA3">
        <w:rPr>
          <w:rFonts w:ascii="Baskerville Old Face" w:hAnsi="Baskerville Old Face"/>
          <w:vertAlign w:val="superscript"/>
        </w:rPr>
        <w:t>nd</w:t>
      </w:r>
      <w:r w:rsidR="00147FA3">
        <w:rPr>
          <w:rFonts w:ascii="Baskerville Old Face" w:hAnsi="Baskerville Old Face"/>
        </w:rPr>
        <w:t>; Men for change award-nominations due Oct 29th</w:t>
      </w:r>
    </w:p>
    <w:p w:rsidR="00277A33" w:rsidRDefault="004C74D3" w:rsidP="008666F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HERC:</w:t>
      </w:r>
      <w:r w:rsidR="000D3DDA" w:rsidRPr="00CC4310">
        <w:rPr>
          <w:rFonts w:ascii="Baskerville Old Face" w:hAnsi="Baskerville Old Face"/>
        </w:rPr>
        <w:t xml:space="preserve"> </w:t>
      </w:r>
    </w:p>
    <w:p w:rsidR="00ED2384" w:rsidRPr="008666F6" w:rsidRDefault="00ED2384" w:rsidP="008666F6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SBG: </w:t>
      </w:r>
    </w:p>
    <w:p w:rsidR="009176C5" w:rsidRDefault="00D27C85" w:rsidP="004C74D3">
      <w:pPr>
        <w:pStyle w:val="ListParagraph"/>
        <w:numPr>
          <w:ilvl w:val="1"/>
          <w:numId w:val="1"/>
        </w:numPr>
        <w:rPr>
          <w:rFonts w:ascii="Baskerville Old Face" w:hAnsi="Baskerville Old Face"/>
        </w:rPr>
      </w:pPr>
      <w:r w:rsidRPr="00CC4310">
        <w:rPr>
          <w:rFonts w:ascii="Baskerville Old Face" w:hAnsi="Baskerville Old Face"/>
        </w:rPr>
        <w:t>Other Updates</w:t>
      </w:r>
      <w:r w:rsidR="00BE57C0">
        <w:rPr>
          <w:rFonts w:ascii="Baskerville Old Face" w:hAnsi="Baskerville Old Face"/>
        </w:rPr>
        <w:t xml:space="preserve">: </w:t>
      </w:r>
      <w:proofErr w:type="spellStart"/>
      <w:r w:rsidR="00147FA3">
        <w:rPr>
          <w:rFonts w:ascii="Baskerville Old Face" w:hAnsi="Baskerville Old Face"/>
        </w:rPr>
        <w:t>Wenesday</w:t>
      </w:r>
      <w:proofErr w:type="spellEnd"/>
      <w:r w:rsidR="00147FA3">
        <w:rPr>
          <w:rFonts w:ascii="Baskerville Old Face" w:hAnsi="Baskerville Old Face"/>
        </w:rPr>
        <w:t xml:space="preserve"> (10/17/18) is the Annual Night of Expression (for domestic violence) at 7</w:t>
      </w:r>
      <w:r w:rsidR="00147FA3" w:rsidRPr="00147FA3">
        <w:rPr>
          <w:rFonts w:ascii="Baskerville Old Face" w:hAnsi="Baskerville Old Face"/>
          <w:vertAlign w:val="superscript"/>
        </w:rPr>
        <w:t>th</w:t>
      </w:r>
      <w:r w:rsidR="00147FA3">
        <w:rPr>
          <w:rFonts w:ascii="Baskerville Old Face" w:hAnsi="Baskerville Old Face"/>
        </w:rPr>
        <w:t xml:space="preserve"> street underground at 6:13pm</w:t>
      </w:r>
    </w:p>
    <w:p w:rsidR="004C74D3" w:rsidRPr="004C74D3" w:rsidRDefault="004C74D3" w:rsidP="004C74D3">
      <w:pPr>
        <w:pStyle w:val="ListParagraph"/>
        <w:ind w:left="1440"/>
        <w:rPr>
          <w:rFonts w:ascii="Baskerville Old Face" w:hAnsi="Baskerville Old Face"/>
        </w:rPr>
      </w:pPr>
    </w:p>
    <w:p w:rsidR="00B3210F" w:rsidRPr="00C105D5" w:rsidRDefault="00ED347B" w:rsidP="00C105D5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Future</w:t>
      </w:r>
      <w:r w:rsidR="00F96CDA">
        <w:rPr>
          <w:rFonts w:ascii="Baskerville Old Face" w:hAnsi="Baskerville Old Face"/>
        </w:rPr>
        <w:t xml:space="preserve"> </w:t>
      </w:r>
      <w:r w:rsidR="00277A33">
        <w:rPr>
          <w:rFonts w:ascii="Baskerville Old Face" w:hAnsi="Baskerville Old Face"/>
        </w:rPr>
        <w:t>Meetings</w:t>
      </w:r>
      <w:r w:rsidR="00FC62C9" w:rsidRPr="00CC4310">
        <w:rPr>
          <w:rFonts w:ascii="Baskerville Old Face" w:hAnsi="Baskerville Old Face"/>
        </w:rPr>
        <w:t>:</w:t>
      </w:r>
      <w:r w:rsidR="00FA4DC5">
        <w:rPr>
          <w:rFonts w:ascii="Baskerville Old Face" w:hAnsi="Baskerville Old Face"/>
        </w:rPr>
        <w:t xml:space="preserve"> change highlighted</w:t>
      </w:r>
      <w:bookmarkStart w:id="0" w:name="_GoBack"/>
      <w:bookmarkEnd w:id="0"/>
      <w:r>
        <w:rPr>
          <w:rFonts w:ascii="Baskerville Old Face" w:hAnsi="Baskerville Old Face"/>
        </w:rPr>
        <w:t xml:space="preserve"> </w:t>
      </w:r>
      <w:r w:rsidR="004C74D3" w:rsidRPr="00C105D5">
        <w:rPr>
          <w:rFonts w:ascii="Baskerville Old Face" w:hAnsi="Baskerville Old Face"/>
        </w:rPr>
        <w:tab/>
      </w:r>
    </w:p>
    <w:p w:rsidR="004C74D3" w:rsidRDefault="00FA4DC5" w:rsidP="00FA0C59">
      <w:pPr>
        <w:pStyle w:val="ListParagraph"/>
        <w:rPr>
          <w:rFonts w:ascii="Baskerville Old Face" w:hAnsi="Baskerville Old Face"/>
        </w:rPr>
      </w:pPr>
      <w:r w:rsidRPr="00FA4DC5">
        <w:rPr>
          <w:rFonts w:ascii="Baskerville Old Face" w:hAnsi="Baskerville Old Face"/>
          <w:highlight w:val="yellow"/>
        </w:rPr>
        <w:t>11/19</w:t>
      </w:r>
      <w:r w:rsidR="004C74D3" w:rsidRPr="00FA4DC5">
        <w:rPr>
          <w:rFonts w:ascii="Baskerville Old Face" w:hAnsi="Baskerville Old Face"/>
          <w:highlight w:val="yellow"/>
        </w:rPr>
        <w:tab/>
        <w:t>Casey</w:t>
      </w:r>
    </w:p>
    <w:p w:rsidR="004C74D3" w:rsidRDefault="004C74D3" w:rsidP="00FA0C59">
      <w:pPr>
        <w:pStyle w:val="ListParagraph"/>
        <w:rPr>
          <w:rFonts w:ascii="Baskerville Old Face" w:hAnsi="Baskerville Old Face"/>
        </w:rPr>
      </w:pPr>
      <w:r>
        <w:rPr>
          <w:rFonts w:ascii="Baskerville Old Face" w:hAnsi="Baskerville Old Face"/>
        </w:rPr>
        <w:t>12/10</w:t>
      </w:r>
      <w:r>
        <w:rPr>
          <w:rFonts w:ascii="Baskerville Old Face" w:hAnsi="Baskerville Old Face"/>
        </w:rPr>
        <w:tab/>
        <w:t>Casey</w:t>
      </w:r>
    </w:p>
    <w:p w:rsidR="00D92C55" w:rsidRPr="00461CAB" w:rsidRDefault="00D92C55" w:rsidP="00461CAB">
      <w:pPr>
        <w:rPr>
          <w:rFonts w:ascii="Baskerville Old Face" w:hAnsi="Baskerville Old Face"/>
        </w:rPr>
      </w:pPr>
    </w:p>
    <w:sectPr w:rsidR="00D92C55" w:rsidRPr="00461CAB" w:rsidSect="005C6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60F8"/>
    <w:multiLevelType w:val="hybridMultilevel"/>
    <w:tmpl w:val="9B22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44BC5"/>
    <w:multiLevelType w:val="hybridMultilevel"/>
    <w:tmpl w:val="CA585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578C22C">
      <w:start w:val="1"/>
      <w:numFmt w:val="decimal"/>
      <w:lvlText w:val="%2."/>
      <w:lvlJc w:val="left"/>
      <w:pPr>
        <w:ind w:left="1440" w:hanging="360"/>
      </w:pPr>
      <w:rPr>
        <w:rFonts w:ascii="Baskerville Old Face" w:eastAsiaTheme="minorHAnsi" w:hAnsi="Baskerville Old Face" w:cstheme="minorBidi"/>
      </w:rPr>
    </w:lvl>
    <w:lvl w:ilvl="2" w:tplc="0FE05078">
      <w:start w:val="1"/>
      <w:numFmt w:val="lowerLetter"/>
      <w:lvlText w:val="%3."/>
      <w:lvlJc w:val="right"/>
      <w:pPr>
        <w:ind w:left="2160" w:hanging="180"/>
      </w:pPr>
      <w:rPr>
        <w:rFonts w:ascii="Baskerville Old Face" w:eastAsiaTheme="minorHAnsi" w:hAnsi="Baskerville Old Face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E"/>
    <w:rsid w:val="0006273A"/>
    <w:rsid w:val="000631CB"/>
    <w:rsid w:val="000A0896"/>
    <w:rsid w:val="000C4C51"/>
    <w:rsid w:val="000C656D"/>
    <w:rsid w:val="000D0875"/>
    <w:rsid w:val="000D3DDA"/>
    <w:rsid w:val="000D5A2B"/>
    <w:rsid w:val="000E095E"/>
    <w:rsid w:val="000F161A"/>
    <w:rsid w:val="00110F4A"/>
    <w:rsid w:val="00133703"/>
    <w:rsid w:val="00147FA3"/>
    <w:rsid w:val="001556D8"/>
    <w:rsid w:val="00161729"/>
    <w:rsid w:val="00166B4C"/>
    <w:rsid w:val="00174D76"/>
    <w:rsid w:val="00184DB2"/>
    <w:rsid w:val="0018524B"/>
    <w:rsid w:val="00194073"/>
    <w:rsid w:val="001A3BA7"/>
    <w:rsid w:val="001A7351"/>
    <w:rsid w:val="001B6329"/>
    <w:rsid w:val="001C3C91"/>
    <w:rsid w:val="001D3B66"/>
    <w:rsid w:val="001D4BFB"/>
    <w:rsid w:val="001E0ED1"/>
    <w:rsid w:val="001F4754"/>
    <w:rsid w:val="002043BD"/>
    <w:rsid w:val="00216605"/>
    <w:rsid w:val="0021784D"/>
    <w:rsid w:val="00237319"/>
    <w:rsid w:val="0026723D"/>
    <w:rsid w:val="0027417A"/>
    <w:rsid w:val="00277A33"/>
    <w:rsid w:val="00282AB1"/>
    <w:rsid w:val="002849EF"/>
    <w:rsid w:val="00286E34"/>
    <w:rsid w:val="00290A62"/>
    <w:rsid w:val="002A0564"/>
    <w:rsid w:val="002A0DB0"/>
    <w:rsid w:val="002B15AC"/>
    <w:rsid w:val="002C7B50"/>
    <w:rsid w:val="002D0D05"/>
    <w:rsid w:val="002F2EC8"/>
    <w:rsid w:val="00306A1F"/>
    <w:rsid w:val="00312517"/>
    <w:rsid w:val="00317797"/>
    <w:rsid w:val="00320596"/>
    <w:rsid w:val="003308AD"/>
    <w:rsid w:val="00336072"/>
    <w:rsid w:val="00350562"/>
    <w:rsid w:val="00370F1A"/>
    <w:rsid w:val="00383532"/>
    <w:rsid w:val="00392CC4"/>
    <w:rsid w:val="003A1A3D"/>
    <w:rsid w:val="003B09C1"/>
    <w:rsid w:val="003B521D"/>
    <w:rsid w:val="003C3D5F"/>
    <w:rsid w:val="003D1E74"/>
    <w:rsid w:val="003D7BAB"/>
    <w:rsid w:val="00410032"/>
    <w:rsid w:val="004149F1"/>
    <w:rsid w:val="00415781"/>
    <w:rsid w:val="00420756"/>
    <w:rsid w:val="00420882"/>
    <w:rsid w:val="00420B2C"/>
    <w:rsid w:val="004348E0"/>
    <w:rsid w:val="00443E25"/>
    <w:rsid w:val="00461CAB"/>
    <w:rsid w:val="00461F77"/>
    <w:rsid w:val="00462EEA"/>
    <w:rsid w:val="0047522A"/>
    <w:rsid w:val="00477B97"/>
    <w:rsid w:val="0048032E"/>
    <w:rsid w:val="00493AFF"/>
    <w:rsid w:val="004A1D11"/>
    <w:rsid w:val="004A3AEB"/>
    <w:rsid w:val="004B18F0"/>
    <w:rsid w:val="004B2460"/>
    <w:rsid w:val="004C7186"/>
    <w:rsid w:val="004C74D3"/>
    <w:rsid w:val="004F2BF5"/>
    <w:rsid w:val="004F3BB2"/>
    <w:rsid w:val="005005B7"/>
    <w:rsid w:val="0050100D"/>
    <w:rsid w:val="0050251C"/>
    <w:rsid w:val="00505D38"/>
    <w:rsid w:val="00507968"/>
    <w:rsid w:val="00527881"/>
    <w:rsid w:val="005331CF"/>
    <w:rsid w:val="00534E6C"/>
    <w:rsid w:val="00534E7E"/>
    <w:rsid w:val="00561604"/>
    <w:rsid w:val="00563443"/>
    <w:rsid w:val="005654CA"/>
    <w:rsid w:val="00570853"/>
    <w:rsid w:val="00572713"/>
    <w:rsid w:val="005A7E0D"/>
    <w:rsid w:val="005B133A"/>
    <w:rsid w:val="005B33E0"/>
    <w:rsid w:val="005C6690"/>
    <w:rsid w:val="005C6FBA"/>
    <w:rsid w:val="005D467A"/>
    <w:rsid w:val="005E2448"/>
    <w:rsid w:val="005F2C28"/>
    <w:rsid w:val="00625777"/>
    <w:rsid w:val="006274CB"/>
    <w:rsid w:val="00642DA3"/>
    <w:rsid w:val="00646D00"/>
    <w:rsid w:val="00651226"/>
    <w:rsid w:val="0066238E"/>
    <w:rsid w:val="00670780"/>
    <w:rsid w:val="00670FC8"/>
    <w:rsid w:val="00673AAE"/>
    <w:rsid w:val="006823AE"/>
    <w:rsid w:val="0069249E"/>
    <w:rsid w:val="006A38B9"/>
    <w:rsid w:val="006C3421"/>
    <w:rsid w:val="006E2F4E"/>
    <w:rsid w:val="00701EBB"/>
    <w:rsid w:val="00711FB8"/>
    <w:rsid w:val="00725AAE"/>
    <w:rsid w:val="007345C7"/>
    <w:rsid w:val="0073798F"/>
    <w:rsid w:val="00744D90"/>
    <w:rsid w:val="00751EE3"/>
    <w:rsid w:val="007545E9"/>
    <w:rsid w:val="007577FA"/>
    <w:rsid w:val="00770A3B"/>
    <w:rsid w:val="00777B28"/>
    <w:rsid w:val="007D1301"/>
    <w:rsid w:val="007F3158"/>
    <w:rsid w:val="00801CFA"/>
    <w:rsid w:val="00802E85"/>
    <w:rsid w:val="00804247"/>
    <w:rsid w:val="008538F2"/>
    <w:rsid w:val="008640EF"/>
    <w:rsid w:val="008666F6"/>
    <w:rsid w:val="0089622E"/>
    <w:rsid w:val="008A1875"/>
    <w:rsid w:val="008C4D61"/>
    <w:rsid w:val="008E2928"/>
    <w:rsid w:val="008E32A6"/>
    <w:rsid w:val="009100B8"/>
    <w:rsid w:val="009176C5"/>
    <w:rsid w:val="00924DA2"/>
    <w:rsid w:val="0092583A"/>
    <w:rsid w:val="009373FB"/>
    <w:rsid w:val="009463A2"/>
    <w:rsid w:val="00946489"/>
    <w:rsid w:val="00947A23"/>
    <w:rsid w:val="00957B47"/>
    <w:rsid w:val="009630FD"/>
    <w:rsid w:val="0099318E"/>
    <w:rsid w:val="0099397E"/>
    <w:rsid w:val="009B058B"/>
    <w:rsid w:val="009B1CA5"/>
    <w:rsid w:val="009D21A0"/>
    <w:rsid w:val="00A06A03"/>
    <w:rsid w:val="00A06D1F"/>
    <w:rsid w:val="00A07021"/>
    <w:rsid w:val="00A156EC"/>
    <w:rsid w:val="00A203F1"/>
    <w:rsid w:val="00A37B61"/>
    <w:rsid w:val="00A5593D"/>
    <w:rsid w:val="00A731CE"/>
    <w:rsid w:val="00A907F7"/>
    <w:rsid w:val="00B00DDA"/>
    <w:rsid w:val="00B12EB8"/>
    <w:rsid w:val="00B15FC6"/>
    <w:rsid w:val="00B23BD3"/>
    <w:rsid w:val="00B30F71"/>
    <w:rsid w:val="00B3210F"/>
    <w:rsid w:val="00B61625"/>
    <w:rsid w:val="00B6604C"/>
    <w:rsid w:val="00B715E6"/>
    <w:rsid w:val="00BA2DF2"/>
    <w:rsid w:val="00BA38D9"/>
    <w:rsid w:val="00BE57C0"/>
    <w:rsid w:val="00C0395D"/>
    <w:rsid w:val="00C06B16"/>
    <w:rsid w:val="00C105D5"/>
    <w:rsid w:val="00C41656"/>
    <w:rsid w:val="00C5036D"/>
    <w:rsid w:val="00C56BBE"/>
    <w:rsid w:val="00C6239B"/>
    <w:rsid w:val="00C65167"/>
    <w:rsid w:val="00C71812"/>
    <w:rsid w:val="00CA6511"/>
    <w:rsid w:val="00CB6747"/>
    <w:rsid w:val="00CB748F"/>
    <w:rsid w:val="00CC4310"/>
    <w:rsid w:val="00CC792B"/>
    <w:rsid w:val="00CF4D18"/>
    <w:rsid w:val="00D00ED7"/>
    <w:rsid w:val="00D06B89"/>
    <w:rsid w:val="00D27C85"/>
    <w:rsid w:val="00D339DC"/>
    <w:rsid w:val="00D41FCC"/>
    <w:rsid w:val="00D44DE7"/>
    <w:rsid w:val="00D5575A"/>
    <w:rsid w:val="00D74C7F"/>
    <w:rsid w:val="00D92C55"/>
    <w:rsid w:val="00D9414F"/>
    <w:rsid w:val="00DA6AA6"/>
    <w:rsid w:val="00DD027E"/>
    <w:rsid w:val="00DD53CB"/>
    <w:rsid w:val="00DF3098"/>
    <w:rsid w:val="00E03788"/>
    <w:rsid w:val="00E10609"/>
    <w:rsid w:val="00E25EDD"/>
    <w:rsid w:val="00E305D9"/>
    <w:rsid w:val="00E33A86"/>
    <w:rsid w:val="00E640D4"/>
    <w:rsid w:val="00E74A88"/>
    <w:rsid w:val="00E77709"/>
    <w:rsid w:val="00E9734D"/>
    <w:rsid w:val="00EA3AC1"/>
    <w:rsid w:val="00EA3D8A"/>
    <w:rsid w:val="00EB09CF"/>
    <w:rsid w:val="00EB31FA"/>
    <w:rsid w:val="00EC405E"/>
    <w:rsid w:val="00EC7BF7"/>
    <w:rsid w:val="00ED2384"/>
    <w:rsid w:val="00ED347B"/>
    <w:rsid w:val="00EF3991"/>
    <w:rsid w:val="00F04C20"/>
    <w:rsid w:val="00F12C06"/>
    <w:rsid w:val="00F25AA3"/>
    <w:rsid w:val="00F30194"/>
    <w:rsid w:val="00F455D8"/>
    <w:rsid w:val="00F54A6C"/>
    <w:rsid w:val="00F60657"/>
    <w:rsid w:val="00F7516C"/>
    <w:rsid w:val="00F80CBD"/>
    <w:rsid w:val="00F96CDA"/>
    <w:rsid w:val="00FA00E6"/>
    <w:rsid w:val="00FA0C59"/>
    <w:rsid w:val="00FA12F5"/>
    <w:rsid w:val="00FA4DC5"/>
    <w:rsid w:val="00FA7017"/>
    <w:rsid w:val="00FB0795"/>
    <w:rsid w:val="00FB7A2F"/>
    <w:rsid w:val="00FC3A49"/>
    <w:rsid w:val="00FC62C9"/>
    <w:rsid w:val="00FC72D9"/>
    <w:rsid w:val="00FE3BE9"/>
    <w:rsid w:val="00FE5668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7CDD"/>
  <w15:docId w15:val="{BEABECEE-B6C0-49BB-9B83-0026E8DF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5E"/>
    <w:pPr>
      <w:ind w:left="720"/>
      <w:contextualSpacing/>
    </w:pPr>
  </w:style>
  <w:style w:type="paragraph" w:customStyle="1" w:styleId="Default">
    <w:name w:val="Default"/>
    <w:rsid w:val="00F5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9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944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24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87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18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39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89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3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4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36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96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740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437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000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332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399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0446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0811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67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7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310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28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10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7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454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85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96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700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945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89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789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045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51247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607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5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85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65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05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1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4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5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24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60513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54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0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08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00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659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85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09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04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237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6075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65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4218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846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4844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924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78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3064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1352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6289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8588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2331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4030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4312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6338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0124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28759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63634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06796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2948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9161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51818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2661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63902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678629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 Wilson</dc:creator>
  <cp:lastModifiedBy>Lindsay P Wilson</cp:lastModifiedBy>
  <cp:revision>2</cp:revision>
  <cp:lastPrinted>2017-03-08T14:55:00Z</cp:lastPrinted>
  <dcterms:created xsi:type="dcterms:W3CDTF">2018-10-17T19:46:00Z</dcterms:created>
  <dcterms:modified xsi:type="dcterms:W3CDTF">2018-10-17T19:46:00Z</dcterms:modified>
</cp:coreProperties>
</file>