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42A" w:rsidRPr="00CD5C1D" w:rsidRDefault="00C5642A" w:rsidP="00C5642A">
      <w:pPr>
        <w:contextualSpacing/>
        <w:jc w:val="center"/>
        <w:rPr>
          <w:rFonts w:ascii="Times New Roman" w:hAnsi="Times New Roman"/>
          <w:b/>
          <w:sz w:val="24"/>
          <w:szCs w:val="24"/>
        </w:rPr>
      </w:pPr>
      <w:r w:rsidRPr="00CD5C1D">
        <w:rPr>
          <w:rFonts w:ascii="Times New Roman" w:hAnsi="Times New Roman"/>
          <w:b/>
          <w:sz w:val="24"/>
          <w:szCs w:val="24"/>
        </w:rPr>
        <w:t>UNIVERSITY FOUNDATIONS ADVISORY COMMITTEE</w:t>
      </w:r>
    </w:p>
    <w:p w:rsidR="00C5642A" w:rsidRPr="00CD5C1D" w:rsidRDefault="00C5642A" w:rsidP="00C5642A">
      <w:pPr>
        <w:contextualSpacing/>
        <w:jc w:val="center"/>
        <w:rPr>
          <w:rFonts w:ascii="Times New Roman" w:hAnsi="Times New Roman"/>
          <w:b/>
          <w:sz w:val="24"/>
          <w:szCs w:val="24"/>
        </w:rPr>
      </w:pPr>
      <w:r w:rsidRPr="00CD5C1D">
        <w:rPr>
          <w:rFonts w:ascii="Times New Roman" w:hAnsi="Times New Roman"/>
          <w:b/>
          <w:sz w:val="24"/>
          <w:szCs w:val="24"/>
        </w:rPr>
        <w:t>MINUTES</w:t>
      </w:r>
    </w:p>
    <w:p w:rsidR="00C5642A" w:rsidRDefault="00C5642A" w:rsidP="00C5642A">
      <w:pPr>
        <w:contextualSpacing/>
        <w:jc w:val="center"/>
        <w:rPr>
          <w:rFonts w:ascii="Times New Roman" w:hAnsi="Times New Roman"/>
          <w:b/>
          <w:sz w:val="24"/>
          <w:szCs w:val="24"/>
        </w:rPr>
      </w:pPr>
      <w:r w:rsidRPr="00CD5C1D">
        <w:rPr>
          <w:rFonts w:ascii="Times New Roman" w:hAnsi="Times New Roman"/>
          <w:b/>
          <w:sz w:val="24"/>
          <w:szCs w:val="24"/>
        </w:rPr>
        <w:t>September 10, 2015</w:t>
      </w:r>
    </w:p>
    <w:p w:rsidR="00C5642A" w:rsidRDefault="00C5642A" w:rsidP="00C5642A">
      <w:pPr>
        <w:contextualSpacing/>
        <w:jc w:val="center"/>
        <w:rPr>
          <w:rFonts w:ascii="Times New Roman" w:hAnsi="Times New Roman"/>
          <w:b/>
          <w:sz w:val="24"/>
          <w:szCs w:val="24"/>
        </w:rPr>
      </w:pPr>
    </w:p>
    <w:p w:rsidR="00C5642A" w:rsidRDefault="00C5642A" w:rsidP="00C5642A">
      <w:pPr>
        <w:contextualSpacing/>
        <w:rPr>
          <w:rFonts w:ascii="Times New Roman" w:hAnsi="Times New Roman"/>
          <w:sz w:val="24"/>
          <w:szCs w:val="24"/>
        </w:rPr>
      </w:pPr>
      <w:r>
        <w:rPr>
          <w:rFonts w:ascii="Times New Roman" w:hAnsi="Times New Roman"/>
          <w:b/>
          <w:sz w:val="24"/>
          <w:szCs w:val="24"/>
        </w:rPr>
        <w:t xml:space="preserve">Members Present:  </w:t>
      </w:r>
      <w:r>
        <w:rPr>
          <w:rFonts w:ascii="Times New Roman" w:hAnsi="Times New Roman"/>
          <w:sz w:val="24"/>
          <w:szCs w:val="24"/>
        </w:rPr>
        <w:t>Cindy Boyer, Crystal Brown, Shelley James, Bobbi Kingery, Wendy Long, chair, Lisa Walker, and Jessica Ward; Karla Sanders is on sabbatical</w:t>
      </w:r>
    </w:p>
    <w:p w:rsidR="00C5642A" w:rsidRDefault="00C5642A" w:rsidP="00255846">
      <w:pPr>
        <w:rPr>
          <w:rFonts w:ascii="Times New Roman" w:hAnsi="Times New Roman"/>
          <w:b/>
          <w:sz w:val="24"/>
          <w:szCs w:val="24"/>
        </w:rPr>
      </w:pPr>
    </w:p>
    <w:p w:rsidR="00255846" w:rsidRPr="00542EB1" w:rsidRDefault="00255846" w:rsidP="00255846">
      <w:pPr>
        <w:rPr>
          <w:rFonts w:ascii="Times New Roman" w:hAnsi="Times New Roman"/>
          <w:b/>
          <w:sz w:val="24"/>
          <w:szCs w:val="24"/>
        </w:rPr>
      </w:pPr>
      <w:r w:rsidRPr="00542EB1">
        <w:rPr>
          <w:rFonts w:ascii="Times New Roman" w:hAnsi="Times New Roman"/>
          <w:b/>
          <w:sz w:val="24"/>
          <w:szCs w:val="24"/>
        </w:rPr>
        <w:t>Call to Order</w:t>
      </w:r>
    </w:p>
    <w:p w:rsidR="00013434" w:rsidRPr="00542EB1" w:rsidRDefault="0081279E" w:rsidP="00013434">
      <w:pPr>
        <w:rPr>
          <w:rFonts w:ascii="Times New Roman" w:hAnsi="Times New Roman"/>
          <w:sz w:val="24"/>
          <w:szCs w:val="24"/>
        </w:rPr>
      </w:pPr>
      <w:r w:rsidRPr="00542EB1">
        <w:rPr>
          <w:rFonts w:ascii="Times New Roman" w:hAnsi="Times New Roman"/>
          <w:sz w:val="24"/>
          <w:szCs w:val="24"/>
        </w:rPr>
        <w:t xml:space="preserve">The </w:t>
      </w:r>
      <w:r w:rsidR="00C5642A">
        <w:rPr>
          <w:rFonts w:ascii="Times New Roman" w:hAnsi="Times New Roman"/>
          <w:sz w:val="24"/>
          <w:szCs w:val="24"/>
        </w:rPr>
        <w:t>University Foundations Advisory Committee</w:t>
      </w:r>
      <w:r w:rsidR="00255846" w:rsidRPr="00542EB1">
        <w:rPr>
          <w:rFonts w:ascii="Times New Roman" w:hAnsi="Times New Roman"/>
          <w:sz w:val="24"/>
          <w:szCs w:val="24"/>
        </w:rPr>
        <w:t xml:space="preserve"> was called to order on</w:t>
      </w:r>
      <w:r w:rsidR="00013434">
        <w:rPr>
          <w:rFonts w:ascii="Times New Roman" w:hAnsi="Times New Roman"/>
          <w:sz w:val="24"/>
          <w:szCs w:val="24"/>
        </w:rPr>
        <w:t xml:space="preserve"> </w:t>
      </w:r>
      <w:r w:rsidR="00C5642A">
        <w:rPr>
          <w:rFonts w:ascii="Times New Roman" w:hAnsi="Times New Roman"/>
          <w:sz w:val="24"/>
          <w:szCs w:val="24"/>
        </w:rPr>
        <w:t xml:space="preserve">September 10, 2015 </w:t>
      </w:r>
      <w:r w:rsidR="00255846" w:rsidRPr="00542EB1">
        <w:rPr>
          <w:rFonts w:ascii="Times New Roman" w:hAnsi="Times New Roman"/>
          <w:sz w:val="24"/>
          <w:szCs w:val="24"/>
        </w:rPr>
        <w:t>at</w:t>
      </w:r>
      <w:r w:rsidR="000B437D" w:rsidRPr="00542EB1">
        <w:rPr>
          <w:rFonts w:ascii="Times New Roman" w:hAnsi="Times New Roman"/>
          <w:sz w:val="24"/>
          <w:szCs w:val="24"/>
        </w:rPr>
        <w:t xml:space="preserve"> </w:t>
      </w:r>
      <w:r w:rsidR="00C5642A">
        <w:rPr>
          <w:rFonts w:ascii="Times New Roman" w:hAnsi="Times New Roman"/>
          <w:sz w:val="24"/>
          <w:szCs w:val="24"/>
        </w:rPr>
        <w:t>8:30 a.m.</w:t>
      </w:r>
      <w:r w:rsidR="00255846" w:rsidRPr="00542EB1">
        <w:rPr>
          <w:rFonts w:ascii="Times New Roman" w:hAnsi="Times New Roman"/>
          <w:sz w:val="24"/>
          <w:szCs w:val="24"/>
        </w:rPr>
        <w:t xml:space="preserve"> by</w:t>
      </w:r>
      <w:r w:rsidR="00772FEE">
        <w:rPr>
          <w:rFonts w:ascii="Times New Roman" w:hAnsi="Times New Roman"/>
          <w:sz w:val="24"/>
          <w:szCs w:val="24"/>
        </w:rPr>
        <w:t xml:space="preserve"> </w:t>
      </w:r>
      <w:r w:rsidR="00C5642A">
        <w:rPr>
          <w:rFonts w:ascii="Times New Roman" w:hAnsi="Times New Roman"/>
          <w:sz w:val="24"/>
          <w:szCs w:val="24"/>
        </w:rPr>
        <w:t>Wendy Long</w:t>
      </w:r>
      <w:r w:rsidR="00255846" w:rsidRPr="00542EB1">
        <w:rPr>
          <w:rFonts w:ascii="Times New Roman" w:hAnsi="Times New Roman"/>
          <w:sz w:val="24"/>
          <w:szCs w:val="24"/>
        </w:rPr>
        <w:t xml:space="preserve">, </w:t>
      </w:r>
      <w:r w:rsidR="00A87408">
        <w:rPr>
          <w:rFonts w:ascii="Times New Roman" w:hAnsi="Times New Roman"/>
          <w:sz w:val="24"/>
          <w:szCs w:val="24"/>
        </w:rPr>
        <w:t>(</w:t>
      </w:r>
      <w:r w:rsidR="00871BB6" w:rsidRPr="00542EB1">
        <w:rPr>
          <w:rFonts w:ascii="Times New Roman" w:hAnsi="Times New Roman"/>
          <w:sz w:val="24"/>
          <w:szCs w:val="24"/>
        </w:rPr>
        <w:t xml:space="preserve">chair), </w:t>
      </w:r>
      <w:r w:rsidR="00013434" w:rsidRPr="00542EB1">
        <w:rPr>
          <w:rFonts w:ascii="Times New Roman" w:hAnsi="Times New Roman"/>
          <w:sz w:val="24"/>
          <w:szCs w:val="24"/>
        </w:rPr>
        <w:t>in</w:t>
      </w:r>
      <w:r w:rsidR="00013434">
        <w:rPr>
          <w:rFonts w:ascii="Times New Roman" w:hAnsi="Times New Roman"/>
          <w:sz w:val="24"/>
          <w:szCs w:val="24"/>
        </w:rPr>
        <w:t xml:space="preserve"> the </w:t>
      </w:r>
      <w:r w:rsidR="00C5642A">
        <w:rPr>
          <w:rFonts w:ascii="Times New Roman" w:hAnsi="Times New Roman"/>
          <w:sz w:val="24"/>
          <w:szCs w:val="24"/>
        </w:rPr>
        <w:t>Student Success Center conference room</w:t>
      </w:r>
      <w:r w:rsidR="00013434">
        <w:rPr>
          <w:rFonts w:ascii="Times New Roman" w:hAnsi="Times New Roman"/>
          <w:sz w:val="24"/>
          <w:szCs w:val="24"/>
        </w:rPr>
        <w:t>.</w:t>
      </w:r>
    </w:p>
    <w:p w:rsidR="00255846" w:rsidRPr="008712A1" w:rsidRDefault="00255846" w:rsidP="00255846">
      <w:pPr>
        <w:rPr>
          <w:rFonts w:ascii="Times New Roman" w:hAnsi="Times New Roman"/>
          <w:sz w:val="16"/>
          <w:szCs w:val="16"/>
        </w:rPr>
      </w:pPr>
    </w:p>
    <w:p w:rsidR="00C5642A" w:rsidRDefault="00255846" w:rsidP="00C5642A">
      <w:pPr>
        <w:ind w:left="2160" w:hanging="2160"/>
        <w:contextualSpacing/>
        <w:rPr>
          <w:rFonts w:ascii="Times New Roman" w:hAnsi="Times New Roman"/>
          <w:sz w:val="24"/>
          <w:szCs w:val="24"/>
        </w:rPr>
      </w:pPr>
      <w:r w:rsidRPr="00542EB1">
        <w:rPr>
          <w:rFonts w:ascii="Times New Roman" w:hAnsi="Times New Roman"/>
          <w:b/>
          <w:sz w:val="24"/>
          <w:szCs w:val="24"/>
        </w:rPr>
        <w:t>Members present:</w:t>
      </w:r>
      <w:r w:rsidRPr="00542EB1">
        <w:rPr>
          <w:rFonts w:ascii="Times New Roman" w:hAnsi="Times New Roman"/>
          <w:sz w:val="24"/>
          <w:szCs w:val="24"/>
        </w:rPr>
        <w:tab/>
      </w:r>
      <w:r w:rsidR="00C5642A">
        <w:rPr>
          <w:rFonts w:ascii="Times New Roman" w:hAnsi="Times New Roman"/>
          <w:sz w:val="24"/>
          <w:szCs w:val="24"/>
        </w:rPr>
        <w:t xml:space="preserve">Cindy Boyer, Crystal Brown, Shelley James, Bobbi Kingery, </w:t>
      </w:r>
    </w:p>
    <w:p w:rsidR="00C5642A" w:rsidRDefault="00C5642A" w:rsidP="00C5642A">
      <w:pPr>
        <w:ind w:left="2160"/>
        <w:contextualSpacing/>
        <w:rPr>
          <w:rFonts w:ascii="Times New Roman" w:hAnsi="Times New Roman"/>
          <w:sz w:val="24"/>
          <w:szCs w:val="24"/>
        </w:rPr>
      </w:pPr>
      <w:r>
        <w:rPr>
          <w:rFonts w:ascii="Times New Roman" w:hAnsi="Times New Roman"/>
          <w:sz w:val="24"/>
          <w:szCs w:val="24"/>
        </w:rPr>
        <w:t>Wendy Long, chair, Lisa Walker, and Jessica Ward; Karla Sanders is on sabbatical</w:t>
      </w:r>
    </w:p>
    <w:p w:rsidR="007C17B5" w:rsidRPr="008712A1" w:rsidRDefault="007C17B5" w:rsidP="00B54EB8">
      <w:pPr>
        <w:tabs>
          <w:tab w:val="left" w:pos="2160"/>
        </w:tabs>
        <w:ind w:left="2160" w:hanging="2160"/>
        <w:rPr>
          <w:rFonts w:ascii="Times New Roman" w:hAnsi="Times New Roman"/>
          <w:sz w:val="16"/>
          <w:szCs w:val="16"/>
        </w:rPr>
      </w:pPr>
    </w:p>
    <w:p w:rsidR="00966F5F" w:rsidRPr="008712A1" w:rsidRDefault="000B437D" w:rsidP="00D20894">
      <w:pPr>
        <w:tabs>
          <w:tab w:val="left" w:pos="2160"/>
        </w:tabs>
        <w:ind w:left="2160" w:hanging="2160"/>
        <w:rPr>
          <w:rFonts w:ascii="Times New Roman" w:hAnsi="Times New Roman"/>
          <w:sz w:val="16"/>
          <w:szCs w:val="16"/>
        </w:rPr>
      </w:pPr>
      <w:r w:rsidRPr="00542EB1">
        <w:rPr>
          <w:rFonts w:ascii="Times New Roman" w:hAnsi="Times New Roman"/>
          <w:b/>
          <w:sz w:val="24"/>
          <w:szCs w:val="24"/>
        </w:rPr>
        <w:t>Members absent:</w:t>
      </w:r>
      <w:r w:rsidR="00930918">
        <w:rPr>
          <w:rFonts w:ascii="Times New Roman" w:hAnsi="Times New Roman"/>
          <w:b/>
          <w:sz w:val="24"/>
          <w:szCs w:val="24"/>
        </w:rPr>
        <w:t xml:space="preserve">  </w:t>
      </w:r>
      <w:r w:rsidR="00930918">
        <w:rPr>
          <w:rFonts w:ascii="Times New Roman" w:hAnsi="Times New Roman"/>
          <w:b/>
          <w:sz w:val="24"/>
          <w:szCs w:val="24"/>
        </w:rPr>
        <w:tab/>
      </w:r>
    </w:p>
    <w:p w:rsidR="00950A4A" w:rsidRDefault="00950A4A" w:rsidP="0096767D">
      <w:pPr>
        <w:pStyle w:val="ListParagraph"/>
        <w:tabs>
          <w:tab w:val="left" w:pos="360"/>
        </w:tabs>
        <w:ind w:left="360"/>
        <w:rPr>
          <w:rFonts w:ascii="Times New Roman" w:hAnsi="Times New Roman"/>
          <w:b/>
          <w:sz w:val="24"/>
          <w:szCs w:val="24"/>
        </w:rPr>
      </w:pPr>
    </w:p>
    <w:p w:rsidR="00067AF7" w:rsidRDefault="00067AF7" w:rsidP="0096767D">
      <w:pPr>
        <w:pStyle w:val="ListParagraph"/>
        <w:tabs>
          <w:tab w:val="left" w:pos="360"/>
        </w:tabs>
        <w:ind w:left="360"/>
        <w:rPr>
          <w:rFonts w:ascii="Times New Roman" w:hAnsi="Times New Roman"/>
          <w:b/>
          <w:sz w:val="24"/>
          <w:szCs w:val="24"/>
        </w:rPr>
      </w:pPr>
    </w:p>
    <w:p w:rsidR="00567E9E" w:rsidRPr="00542EB1" w:rsidRDefault="00DA6F57" w:rsidP="00AF1E77">
      <w:pPr>
        <w:pStyle w:val="ListParagraph"/>
        <w:numPr>
          <w:ilvl w:val="0"/>
          <w:numId w:val="1"/>
        </w:numPr>
        <w:tabs>
          <w:tab w:val="left" w:pos="360"/>
        </w:tabs>
        <w:rPr>
          <w:rFonts w:ascii="Times New Roman" w:hAnsi="Times New Roman"/>
          <w:b/>
          <w:sz w:val="24"/>
          <w:szCs w:val="24"/>
        </w:rPr>
      </w:pPr>
      <w:r w:rsidRPr="00542EB1">
        <w:rPr>
          <w:rFonts w:ascii="Times New Roman" w:hAnsi="Times New Roman"/>
          <w:b/>
          <w:sz w:val="24"/>
          <w:szCs w:val="24"/>
        </w:rPr>
        <w:t>Approval of minutes from</w:t>
      </w:r>
      <w:r w:rsidR="00D451FC">
        <w:rPr>
          <w:rFonts w:ascii="Times New Roman" w:hAnsi="Times New Roman"/>
          <w:b/>
          <w:sz w:val="24"/>
          <w:szCs w:val="24"/>
        </w:rPr>
        <w:t xml:space="preserve"> </w:t>
      </w:r>
      <w:r w:rsidR="00C5642A">
        <w:rPr>
          <w:rFonts w:ascii="Times New Roman" w:hAnsi="Times New Roman"/>
          <w:b/>
          <w:sz w:val="24"/>
          <w:szCs w:val="24"/>
        </w:rPr>
        <w:t>April 27</w:t>
      </w:r>
      <w:r w:rsidR="007C17B5">
        <w:rPr>
          <w:rFonts w:ascii="Times New Roman" w:hAnsi="Times New Roman"/>
          <w:b/>
          <w:sz w:val="24"/>
          <w:szCs w:val="24"/>
        </w:rPr>
        <w:t xml:space="preserve">, </w:t>
      </w:r>
      <w:r w:rsidRPr="00542EB1">
        <w:rPr>
          <w:rFonts w:ascii="Times New Roman" w:hAnsi="Times New Roman"/>
          <w:b/>
          <w:sz w:val="24"/>
          <w:szCs w:val="24"/>
        </w:rPr>
        <w:t>201</w:t>
      </w:r>
      <w:r w:rsidR="00B1144C">
        <w:rPr>
          <w:rFonts w:ascii="Times New Roman" w:hAnsi="Times New Roman"/>
          <w:b/>
          <w:sz w:val="24"/>
          <w:szCs w:val="24"/>
        </w:rPr>
        <w:t>5</w:t>
      </w:r>
    </w:p>
    <w:p w:rsidR="0096767D" w:rsidRPr="00C5642A" w:rsidRDefault="00C5642A" w:rsidP="00567E9E">
      <w:pPr>
        <w:tabs>
          <w:tab w:val="left" w:pos="360"/>
        </w:tabs>
        <w:ind w:left="360"/>
        <w:rPr>
          <w:rFonts w:ascii="Times New Roman" w:hAnsi="Times New Roman"/>
          <w:sz w:val="24"/>
          <w:szCs w:val="24"/>
        </w:rPr>
      </w:pPr>
      <w:r w:rsidRPr="00C5642A">
        <w:rPr>
          <w:rFonts w:ascii="Times New Roman" w:hAnsi="Times New Roman"/>
          <w:sz w:val="24"/>
          <w:szCs w:val="24"/>
        </w:rPr>
        <w:t>The minutes from the April 27, 2015 meeting will be approved at the next UFAC meeting.</w:t>
      </w:r>
    </w:p>
    <w:p w:rsidR="00C5642A" w:rsidRPr="00361717" w:rsidRDefault="00C5642A" w:rsidP="00567E9E">
      <w:pPr>
        <w:tabs>
          <w:tab w:val="left" w:pos="360"/>
        </w:tabs>
        <w:ind w:left="360"/>
        <w:rPr>
          <w:rFonts w:ascii="Times New Roman" w:hAnsi="Times New Roman"/>
          <w:sz w:val="16"/>
          <w:szCs w:val="16"/>
        </w:rPr>
      </w:pPr>
    </w:p>
    <w:p w:rsidR="00FB6783" w:rsidRPr="00C5642A" w:rsidRDefault="00C5642A" w:rsidP="00210C72">
      <w:pPr>
        <w:pStyle w:val="ListParagraph"/>
        <w:numPr>
          <w:ilvl w:val="0"/>
          <w:numId w:val="1"/>
        </w:numPr>
        <w:tabs>
          <w:tab w:val="left" w:pos="360"/>
        </w:tabs>
        <w:rPr>
          <w:rFonts w:ascii="Times New Roman" w:hAnsi="Times New Roman"/>
          <w:sz w:val="24"/>
          <w:szCs w:val="24"/>
        </w:rPr>
      </w:pPr>
      <w:r>
        <w:rPr>
          <w:rFonts w:ascii="Times New Roman" w:hAnsi="Times New Roman"/>
          <w:b/>
          <w:sz w:val="24"/>
          <w:szCs w:val="24"/>
        </w:rPr>
        <w:t>Academic Foundations Day</w:t>
      </w:r>
      <w:r w:rsidR="003F6DA1" w:rsidRPr="00FB6783">
        <w:rPr>
          <w:rFonts w:ascii="Times New Roman" w:hAnsi="Times New Roman"/>
          <w:b/>
          <w:sz w:val="24"/>
          <w:szCs w:val="24"/>
        </w:rPr>
        <w:t xml:space="preserve"> </w:t>
      </w:r>
    </w:p>
    <w:p w:rsidR="00C5642A" w:rsidRDefault="00C5642A" w:rsidP="00C5642A">
      <w:pPr>
        <w:pStyle w:val="ListParagraph"/>
        <w:ind w:left="360"/>
        <w:rPr>
          <w:rFonts w:ascii="Times New Roman" w:hAnsi="Times New Roman"/>
          <w:sz w:val="24"/>
          <w:szCs w:val="24"/>
        </w:rPr>
      </w:pPr>
      <w:r>
        <w:rPr>
          <w:rFonts w:ascii="Times New Roman" w:hAnsi="Times New Roman"/>
          <w:sz w:val="24"/>
          <w:szCs w:val="24"/>
        </w:rPr>
        <w:t>The committee discussed the Academic Foundations Day on October 6, 2015.  The committee divided up the departments that had not replied to the letter that was sent out on August 14</w:t>
      </w:r>
      <w:r w:rsidRPr="00CD5C1D">
        <w:rPr>
          <w:rFonts w:ascii="Times New Roman" w:hAnsi="Times New Roman"/>
          <w:sz w:val="24"/>
          <w:szCs w:val="24"/>
          <w:vertAlign w:val="superscript"/>
        </w:rPr>
        <w:t>th</w:t>
      </w:r>
      <w:r>
        <w:rPr>
          <w:rFonts w:ascii="Times New Roman" w:hAnsi="Times New Roman"/>
          <w:sz w:val="24"/>
          <w:szCs w:val="24"/>
        </w:rPr>
        <w:t xml:space="preserve"> about participating in the major/minor fair or to give a presentation.  The following departments had not replied:</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CDS</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Physics</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Political Science</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Sociology/Anthropology</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English</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Foreign Languages</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History</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Philosophy</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Social Science</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Theatre Arts</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Women’s Studies Minor</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Military Science</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Career and Technical Education</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Health Studies</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Recreation Administration</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Secondary Education &amp; Foundations</w:t>
      </w:r>
    </w:p>
    <w:p w:rsidR="00C5642A" w:rsidRDefault="00C5642A" w:rsidP="00C5642A">
      <w:pPr>
        <w:pStyle w:val="ListParagraph"/>
        <w:numPr>
          <w:ilvl w:val="0"/>
          <w:numId w:val="49"/>
        </w:numPr>
        <w:tabs>
          <w:tab w:val="left" w:pos="270"/>
        </w:tabs>
        <w:spacing w:after="160"/>
        <w:ind w:left="1440"/>
        <w:rPr>
          <w:rFonts w:ascii="Times New Roman" w:hAnsi="Times New Roman"/>
          <w:sz w:val="24"/>
          <w:szCs w:val="24"/>
        </w:rPr>
      </w:pPr>
      <w:r>
        <w:rPr>
          <w:rFonts w:ascii="Times New Roman" w:hAnsi="Times New Roman"/>
          <w:sz w:val="24"/>
          <w:szCs w:val="24"/>
        </w:rPr>
        <w:t>Financial Aid</w:t>
      </w:r>
    </w:p>
    <w:p w:rsidR="00DB7FD8" w:rsidRDefault="00DB7FD8" w:rsidP="00DB7FD8">
      <w:pPr>
        <w:pStyle w:val="ListParagraph"/>
        <w:tabs>
          <w:tab w:val="left" w:pos="270"/>
        </w:tabs>
        <w:spacing w:after="160"/>
        <w:ind w:left="1440"/>
        <w:rPr>
          <w:rFonts w:ascii="Times New Roman" w:hAnsi="Times New Roman"/>
          <w:sz w:val="24"/>
          <w:szCs w:val="24"/>
        </w:rPr>
      </w:pPr>
    </w:p>
    <w:p w:rsidR="00966F5F" w:rsidRDefault="00C5642A" w:rsidP="00FC7EC0">
      <w:pPr>
        <w:pStyle w:val="ListParagraph"/>
        <w:numPr>
          <w:ilvl w:val="0"/>
          <w:numId w:val="1"/>
        </w:numPr>
        <w:tabs>
          <w:tab w:val="left" w:pos="360"/>
        </w:tabs>
        <w:rPr>
          <w:rFonts w:ascii="Times New Roman" w:hAnsi="Times New Roman"/>
          <w:b/>
          <w:sz w:val="24"/>
          <w:szCs w:val="24"/>
        </w:rPr>
      </w:pPr>
      <w:r>
        <w:rPr>
          <w:rFonts w:ascii="Times New Roman" w:hAnsi="Times New Roman"/>
          <w:b/>
          <w:sz w:val="24"/>
          <w:szCs w:val="24"/>
        </w:rPr>
        <w:t>Project Showcase</w:t>
      </w:r>
    </w:p>
    <w:p w:rsidR="00C5642A" w:rsidRDefault="00C5642A" w:rsidP="00C5642A">
      <w:pPr>
        <w:pStyle w:val="ListParagraph"/>
        <w:tabs>
          <w:tab w:val="left" w:pos="270"/>
          <w:tab w:val="left" w:pos="990"/>
        </w:tabs>
        <w:spacing w:after="160"/>
        <w:ind w:left="360"/>
        <w:rPr>
          <w:rFonts w:ascii="Times New Roman" w:hAnsi="Times New Roman"/>
          <w:sz w:val="24"/>
          <w:szCs w:val="24"/>
        </w:rPr>
      </w:pPr>
      <w:r w:rsidRPr="000B2DD5">
        <w:rPr>
          <w:rFonts w:ascii="Times New Roman" w:hAnsi="Times New Roman"/>
          <w:sz w:val="24"/>
          <w:szCs w:val="24"/>
        </w:rPr>
        <w:t>Wendy Long discussed with the committee about each UF class submitting a foam poster in addition to the</w:t>
      </w:r>
      <w:r w:rsidR="000F32F5">
        <w:rPr>
          <w:rFonts w:ascii="Times New Roman" w:hAnsi="Times New Roman"/>
          <w:sz w:val="24"/>
          <w:szCs w:val="24"/>
        </w:rPr>
        <w:t xml:space="preserve"> showcase project.  </w:t>
      </w:r>
      <w:r w:rsidR="000F32F5" w:rsidRPr="000F32F5">
        <w:rPr>
          <w:rFonts w:ascii="Times New Roman" w:hAnsi="Times New Roman"/>
          <w:sz w:val="24"/>
          <w:szCs w:val="24"/>
        </w:rPr>
        <w:t xml:space="preserve"> </w:t>
      </w:r>
      <w:r w:rsidR="00D17C7C">
        <w:rPr>
          <w:rFonts w:ascii="Times New Roman" w:hAnsi="Times New Roman"/>
          <w:sz w:val="24"/>
          <w:szCs w:val="24"/>
        </w:rPr>
        <w:t xml:space="preserve">The </w:t>
      </w:r>
      <w:r w:rsidR="00DB7FD8">
        <w:rPr>
          <w:rFonts w:ascii="Times New Roman" w:hAnsi="Times New Roman"/>
          <w:sz w:val="24"/>
          <w:szCs w:val="24"/>
        </w:rPr>
        <w:t xml:space="preserve">foam </w:t>
      </w:r>
      <w:bookmarkStart w:id="0" w:name="_GoBack"/>
      <w:bookmarkEnd w:id="0"/>
      <w:r w:rsidR="00D17C7C">
        <w:rPr>
          <w:rFonts w:ascii="Times New Roman" w:hAnsi="Times New Roman"/>
          <w:sz w:val="24"/>
          <w:szCs w:val="24"/>
        </w:rPr>
        <w:t xml:space="preserve">posters will be provided by CASA for each UF </w:t>
      </w:r>
      <w:r w:rsidR="00D17C7C">
        <w:rPr>
          <w:rFonts w:ascii="Times New Roman" w:hAnsi="Times New Roman"/>
          <w:sz w:val="24"/>
          <w:szCs w:val="24"/>
        </w:rPr>
        <w:lastRenderedPageBreak/>
        <w:t>class.</w:t>
      </w:r>
      <w:r w:rsidR="00D17C7C">
        <w:rPr>
          <w:rFonts w:ascii="Times New Roman" w:hAnsi="Times New Roman"/>
          <w:sz w:val="24"/>
          <w:szCs w:val="24"/>
        </w:rPr>
        <w:t xml:space="preserve"> </w:t>
      </w:r>
      <w:r w:rsidR="000F32F5">
        <w:rPr>
          <w:rFonts w:ascii="Times New Roman" w:hAnsi="Times New Roman"/>
          <w:sz w:val="24"/>
          <w:szCs w:val="24"/>
        </w:rPr>
        <w:t>The posters</w:t>
      </w:r>
      <w:r w:rsidR="000F32F5">
        <w:rPr>
          <w:rFonts w:ascii="Times New Roman" w:hAnsi="Times New Roman"/>
          <w:sz w:val="24"/>
          <w:szCs w:val="24"/>
        </w:rPr>
        <w:t xml:space="preserve"> will remind instructors and </w:t>
      </w:r>
      <w:r w:rsidR="000F32F5">
        <w:rPr>
          <w:rFonts w:ascii="Times New Roman" w:hAnsi="Times New Roman"/>
          <w:sz w:val="24"/>
          <w:szCs w:val="24"/>
        </w:rPr>
        <w:t>students the purpose of the</w:t>
      </w:r>
      <w:r w:rsidR="000F32F5">
        <w:rPr>
          <w:rFonts w:ascii="Times New Roman" w:hAnsi="Times New Roman"/>
          <w:sz w:val="24"/>
          <w:szCs w:val="24"/>
        </w:rPr>
        <w:t xml:space="preserve"> Project S</w:t>
      </w:r>
      <w:r w:rsidR="000F32F5">
        <w:rPr>
          <w:rFonts w:ascii="Times New Roman" w:hAnsi="Times New Roman"/>
          <w:sz w:val="24"/>
          <w:szCs w:val="24"/>
        </w:rPr>
        <w:t xml:space="preserve">howcase and the audience they are </w:t>
      </w:r>
      <w:r w:rsidR="00D17C7C">
        <w:rPr>
          <w:rFonts w:ascii="Times New Roman" w:hAnsi="Times New Roman"/>
          <w:sz w:val="24"/>
          <w:szCs w:val="24"/>
        </w:rPr>
        <w:t xml:space="preserve">to </w:t>
      </w:r>
      <w:r w:rsidR="000F32F5">
        <w:rPr>
          <w:rFonts w:ascii="Times New Roman" w:hAnsi="Times New Roman"/>
          <w:sz w:val="24"/>
          <w:szCs w:val="24"/>
        </w:rPr>
        <w:t>target-incoming freshman and perspective students.</w:t>
      </w:r>
      <w:r w:rsidR="000F32F5">
        <w:rPr>
          <w:rFonts w:ascii="Times New Roman" w:hAnsi="Times New Roman"/>
          <w:sz w:val="24"/>
          <w:szCs w:val="24"/>
        </w:rPr>
        <w:t xml:space="preserve">  EIU President Glassman is invited to attend the UF Showcase.</w:t>
      </w:r>
      <w:r w:rsidR="000F32F5" w:rsidRPr="000B2DD5">
        <w:rPr>
          <w:rFonts w:ascii="Times New Roman" w:hAnsi="Times New Roman"/>
          <w:sz w:val="24"/>
          <w:szCs w:val="24"/>
        </w:rPr>
        <w:t xml:space="preserve"> </w:t>
      </w:r>
      <w:r w:rsidR="000F32F5">
        <w:rPr>
          <w:rFonts w:ascii="Times New Roman" w:hAnsi="Times New Roman"/>
          <w:sz w:val="24"/>
          <w:szCs w:val="24"/>
        </w:rPr>
        <w:t xml:space="preserve"> T</w:t>
      </w:r>
      <w:r w:rsidRPr="000B2DD5">
        <w:rPr>
          <w:rFonts w:ascii="Times New Roman" w:hAnsi="Times New Roman"/>
          <w:sz w:val="24"/>
          <w:szCs w:val="24"/>
        </w:rPr>
        <w:t xml:space="preserve">he </w:t>
      </w:r>
      <w:r>
        <w:rPr>
          <w:rFonts w:ascii="Times New Roman" w:hAnsi="Times New Roman"/>
          <w:sz w:val="24"/>
          <w:szCs w:val="24"/>
        </w:rPr>
        <w:t xml:space="preserve">foam </w:t>
      </w:r>
      <w:r w:rsidRPr="000B2DD5">
        <w:rPr>
          <w:rFonts w:ascii="Times New Roman" w:hAnsi="Times New Roman"/>
          <w:sz w:val="24"/>
          <w:szCs w:val="24"/>
        </w:rPr>
        <w:t>posters should show the process the class went through to complete their project</w:t>
      </w:r>
      <w:r>
        <w:rPr>
          <w:rFonts w:ascii="Times New Roman" w:hAnsi="Times New Roman"/>
          <w:sz w:val="24"/>
          <w:szCs w:val="24"/>
        </w:rPr>
        <w:t xml:space="preserve"> </w:t>
      </w:r>
      <w:r w:rsidR="000F32F5">
        <w:rPr>
          <w:rFonts w:ascii="Times New Roman" w:hAnsi="Times New Roman"/>
          <w:sz w:val="24"/>
          <w:szCs w:val="24"/>
        </w:rPr>
        <w:t>and t</w:t>
      </w:r>
      <w:r w:rsidRPr="000B2DD5">
        <w:rPr>
          <w:rFonts w:ascii="Times New Roman" w:hAnsi="Times New Roman"/>
          <w:sz w:val="24"/>
          <w:szCs w:val="24"/>
        </w:rPr>
        <w:t>he 3 best</w:t>
      </w:r>
      <w:r w:rsidR="000F32F5">
        <w:rPr>
          <w:rFonts w:ascii="Times New Roman" w:hAnsi="Times New Roman"/>
          <w:sz w:val="24"/>
          <w:szCs w:val="24"/>
        </w:rPr>
        <w:t xml:space="preserve"> </w:t>
      </w:r>
      <w:r w:rsidRPr="000B2DD5">
        <w:rPr>
          <w:rFonts w:ascii="Times New Roman" w:hAnsi="Times New Roman"/>
          <w:sz w:val="24"/>
          <w:szCs w:val="24"/>
        </w:rPr>
        <w:t xml:space="preserve">posters </w:t>
      </w:r>
      <w:r>
        <w:rPr>
          <w:rFonts w:ascii="Times New Roman" w:hAnsi="Times New Roman"/>
          <w:sz w:val="24"/>
          <w:szCs w:val="24"/>
        </w:rPr>
        <w:t>will be selected after the Project Showcase by the University Foundations Advisory Committee</w:t>
      </w:r>
      <w:r w:rsidR="000F32F5">
        <w:rPr>
          <w:rFonts w:ascii="Times New Roman" w:hAnsi="Times New Roman"/>
          <w:sz w:val="24"/>
          <w:szCs w:val="24"/>
        </w:rPr>
        <w:t xml:space="preserve">. </w:t>
      </w:r>
      <w:r w:rsidR="00D17C7C">
        <w:rPr>
          <w:rFonts w:ascii="Times New Roman" w:hAnsi="Times New Roman"/>
          <w:sz w:val="24"/>
          <w:szCs w:val="24"/>
        </w:rPr>
        <w:t xml:space="preserve">The posters will be shown </w:t>
      </w:r>
      <w:r w:rsidR="00D17C7C" w:rsidRPr="000B2DD5">
        <w:rPr>
          <w:rFonts w:ascii="Times New Roman" w:hAnsi="Times New Roman"/>
          <w:sz w:val="24"/>
          <w:szCs w:val="24"/>
        </w:rPr>
        <w:t xml:space="preserve">around campus </w:t>
      </w:r>
      <w:r w:rsidR="00D17C7C">
        <w:rPr>
          <w:rFonts w:ascii="Times New Roman" w:hAnsi="Times New Roman"/>
          <w:sz w:val="24"/>
          <w:szCs w:val="24"/>
        </w:rPr>
        <w:t>at</w:t>
      </w:r>
      <w:r w:rsidR="00D17C7C" w:rsidRPr="000B2DD5">
        <w:rPr>
          <w:rFonts w:ascii="Times New Roman" w:hAnsi="Times New Roman"/>
          <w:sz w:val="24"/>
          <w:szCs w:val="24"/>
        </w:rPr>
        <w:t xml:space="preserve"> </w:t>
      </w:r>
      <w:r w:rsidR="00D17C7C">
        <w:rPr>
          <w:rFonts w:ascii="Times New Roman" w:hAnsi="Times New Roman"/>
          <w:sz w:val="24"/>
          <w:szCs w:val="24"/>
        </w:rPr>
        <w:t>various</w:t>
      </w:r>
      <w:r w:rsidR="00D17C7C" w:rsidRPr="000B2DD5">
        <w:rPr>
          <w:rFonts w:ascii="Times New Roman" w:hAnsi="Times New Roman"/>
          <w:sz w:val="24"/>
          <w:szCs w:val="24"/>
        </w:rPr>
        <w:t xml:space="preserve"> </w:t>
      </w:r>
      <w:r w:rsidR="00D17C7C">
        <w:rPr>
          <w:rFonts w:ascii="Times New Roman" w:hAnsi="Times New Roman"/>
          <w:sz w:val="24"/>
          <w:szCs w:val="24"/>
        </w:rPr>
        <w:t xml:space="preserve">EIU </w:t>
      </w:r>
      <w:r w:rsidR="00D17C7C" w:rsidRPr="000B2DD5">
        <w:rPr>
          <w:rFonts w:ascii="Times New Roman" w:hAnsi="Times New Roman"/>
          <w:sz w:val="24"/>
          <w:szCs w:val="24"/>
        </w:rPr>
        <w:t>events</w:t>
      </w:r>
      <w:r w:rsidR="00D17C7C">
        <w:rPr>
          <w:rFonts w:ascii="Times New Roman" w:hAnsi="Times New Roman"/>
          <w:sz w:val="24"/>
          <w:szCs w:val="24"/>
        </w:rPr>
        <w:t>.</w:t>
      </w:r>
      <w:r w:rsidR="00D17C7C">
        <w:rPr>
          <w:rFonts w:ascii="Times New Roman" w:hAnsi="Times New Roman"/>
          <w:sz w:val="24"/>
          <w:szCs w:val="24"/>
        </w:rPr>
        <w:t xml:space="preserve">  </w:t>
      </w:r>
      <w:r w:rsidR="000F32F5">
        <w:rPr>
          <w:rFonts w:ascii="Times New Roman" w:hAnsi="Times New Roman"/>
          <w:sz w:val="24"/>
          <w:szCs w:val="24"/>
        </w:rPr>
        <w:t xml:space="preserve">An informative email will be sent out to all the UF instructors.  </w:t>
      </w:r>
    </w:p>
    <w:p w:rsidR="003C78D8" w:rsidRDefault="003C78D8" w:rsidP="00C5642A">
      <w:pPr>
        <w:pStyle w:val="ListParagraph"/>
        <w:tabs>
          <w:tab w:val="left" w:pos="270"/>
          <w:tab w:val="left" w:pos="990"/>
        </w:tabs>
        <w:spacing w:after="160"/>
        <w:ind w:left="360"/>
        <w:rPr>
          <w:rFonts w:ascii="Times New Roman" w:hAnsi="Times New Roman"/>
          <w:sz w:val="24"/>
          <w:szCs w:val="24"/>
        </w:rPr>
      </w:pPr>
    </w:p>
    <w:p w:rsidR="00DC2F8F" w:rsidRPr="00DC2F8F" w:rsidRDefault="00DC2F8F" w:rsidP="00DC2F8F">
      <w:pPr>
        <w:pStyle w:val="ListParagraph"/>
        <w:numPr>
          <w:ilvl w:val="0"/>
          <w:numId w:val="1"/>
        </w:numPr>
        <w:tabs>
          <w:tab w:val="left" w:pos="360"/>
        </w:tabs>
        <w:rPr>
          <w:rFonts w:ascii="Times New Roman" w:hAnsi="Times New Roman"/>
          <w:b/>
          <w:sz w:val="24"/>
          <w:szCs w:val="24"/>
        </w:rPr>
      </w:pPr>
      <w:r>
        <w:rPr>
          <w:rFonts w:ascii="Times New Roman" w:hAnsi="Times New Roman"/>
          <w:b/>
          <w:sz w:val="24"/>
          <w:szCs w:val="24"/>
        </w:rPr>
        <w:t>Adjournment</w:t>
      </w:r>
    </w:p>
    <w:p w:rsidR="001458BC" w:rsidRDefault="003C78D8" w:rsidP="001458BC">
      <w:pPr>
        <w:pStyle w:val="ListParagraph"/>
        <w:tabs>
          <w:tab w:val="left" w:pos="360"/>
          <w:tab w:val="left" w:pos="720"/>
          <w:tab w:val="left" w:pos="1350"/>
          <w:tab w:val="left" w:pos="1710"/>
          <w:tab w:val="left" w:pos="2700"/>
        </w:tabs>
        <w:ind w:left="360"/>
        <w:rPr>
          <w:rFonts w:ascii="Times New Roman" w:hAnsi="Times New Roman"/>
          <w:sz w:val="24"/>
          <w:szCs w:val="24"/>
        </w:rPr>
      </w:pPr>
      <w:r>
        <w:rPr>
          <w:rFonts w:ascii="Times New Roman" w:hAnsi="Times New Roman"/>
          <w:sz w:val="24"/>
          <w:szCs w:val="24"/>
        </w:rPr>
        <w:t>Wendy Long adjourned the meeting at 9:15 a.m.</w:t>
      </w:r>
      <w:r w:rsidR="007D75A3" w:rsidRPr="00542EB1">
        <w:rPr>
          <w:rFonts w:ascii="Times New Roman" w:hAnsi="Times New Roman"/>
          <w:sz w:val="24"/>
          <w:szCs w:val="24"/>
        </w:rPr>
        <w:t xml:space="preserve"> </w:t>
      </w:r>
    </w:p>
    <w:p w:rsidR="001458BC" w:rsidRPr="00361717" w:rsidRDefault="001458BC" w:rsidP="001458BC">
      <w:pPr>
        <w:pStyle w:val="ListParagraph"/>
        <w:tabs>
          <w:tab w:val="left" w:pos="360"/>
          <w:tab w:val="left" w:pos="720"/>
          <w:tab w:val="left" w:pos="1350"/>
          <w:tab w:val="left" w:pos="1710"/>
          <w:tab w:val="left" w:pos="2700"/>
        </w:tabs>
        <w:ind w:left="360"/>
        <w:rPr>
          <w:rFonts w:ascii="Times New Roman" w:hAnsi="Times New Roman"/>
          <w:sz w:val="16"/>
          <w:szCs w:val="16"/>
        </w:rPr>
      </w:pPr>
    </w:p>
    <w:p w:rsidR="001458BC" w:rsidRDefault="001458BC" w:rsidP="00361717">
      <w:pPr>
        <w:pStyle w:val="ListParagraph"/>
        <w:numPr>
          <w:ilvl w:val="0"/>
          <w:numId w:val="1"/>
        </w:numPr>
        <w:tabs>
          <w:tab w:val="left" w:pos="360"/>
          <w:tab w:val="left" w:pos="720"/>
          <w:tab w:val="left" w:pos="1350"/>
          <w:tab w:val="left" w:pos="1710"/>
          <w:tab w:val="left" w:pos="2700"/>
        </w:tabs>
        <w:rPr>
          <w:rFonts w:ascii="Times New Roman" w:hAnsi="Times New Roman"/>
          <w:b/>
          <w:sz w:val="24"/>
          <w:szCs w:val="24"/>
        </w:rPr>
      </w:pPr>
      <w:r>
        <w:rPr>
          <w:rFonts w:ascii="Times New Roman" w:hAnsi="Times New Roman"/>
          <w:b/>
          <w:sz w:val="24"/>
          <w:szCs w:val="24"/>
        </w:rPr>
        <w:t>Next Meeting</w:t>
      </w:r>
    </w:p>
    <w:p w:rsidR="001458BC" w:rsidRPr="001458BC" w:rsidRDefault="001458BC" w:rsidP="001458BC">
      <w:pPr>
        <w:pStyle w:val="ListParagraph"/>
        <w:tabs>
          <w:tab w:val="left" w:pos="360"/>
          <w:tab w:val="left" w:pos="720"/>
          <w:tab w:val="left" w:pos="1350"/>
          <w:tab w:val="left" w:pos="1710"/>
          <w:tab w:val="left" w:pos="2700"/>
        </w:tabs>
        <w:ind w:left="360"/>
        <w:rPr>
          <w:rFonts w:ascii="Times New Roman" w:hAnsi="Times New Roman"/>
          <w:sz w:val="24"/>
          <w:szCs w:val="24"/>
        </w:rPr>
      </w:pPr>
      <w:r>
        <w:rPr>
          <w:rFonts w:ascii="Times New Roman" w:hAnsi="Times New Roman"/>
          <w:sz w:val="24"/>
          <w:szCs w:val="24"/>
        </w:rPr>
        <w:t xml:space="preserve">The next </w:t>
      </w:r>
      <w:r w:rsidR="003C78D8">
        <w:rPr>
          <w:rFonts w:ascii="Times New Roman" w:hAnsi="Times New Roman"/>
          <w:sz w:val="24"/>
          <w:szCs w:val="24"/>
        </w:rPr>
        <w:t>UFAC</w:t>
      </w:r>
      <w:r>
        <w:rPr>
          <w:rFonts w:ascii="Times New Roman" w:hAnsi="Times New Roman"/>
          <w:sz w:val="24"/>
          <w:szCs w:val="24"/>
        </w:rPr>
        <w:t xml:space="preserve"> meeting will be held on </w:t>
      </w:r>
      <w:r w:rsidR="003C78D8">
        <w:rPr>
          <w:rFonts w:ascii="Times New Roman" w:hAnsi="Times New Roman"/>
          <w:sz w:val="24"/>
          <w:szCs w:val="24"/>
        </w:rPr>
        <w:t>Wednesday, September 24, 2015 in conference room 1114 in the Student Success Center from 8:30 a.m. to 9:30 a.m.</w:t>
      </w:r>
    </w:p>
    <w:p w:rsidR="00236AFE" w:rsidRPr="00542EB1" w:rsidRDefault="00236AFE" w:rsidP="007D75A3">
      <w:pPr>
        <w:pStyle w:val="ListParagraph"/>
        <w:tabs>
          <w:tab w:val="left" w:pos="360"/>
          <w:tab w:val="left" w:pos="720"/>
          <w:tab w:val="left" w:pos="1350"/>
          <w:tab w:val="left" w:pos="1710"/>
          <w:tab w:val="left" w:pos="2700"/>
        </w:tabs>
        <w:ind w:left="360"/>
        <w:rPr>
          <w:rFonts w:ascii="Times New Roman" w:hAnsi="Times New Roman"/>
          <w:sz w:val="24"/>
          <w:szCs w:val="24"/>
        </w:rPr>
      </w:pPr>
    </w:p>
    <w:p w:rsidR="00D97F53" w:rsidRPr="006457E1" w:rsidRDefault="0055315E" w:rsidP="00D97F53">
      <w:pPr>
        <w:pStyle w:val="ListParagraph"/>
        <w:tabs>
          <w:tab w:val="left" w:pos="720"/>
          <w:tab w:val="left" w:pos="1350"/>
          <w:tab w:val="left" w:pos="1710"/>
          <w:tab w:val="left" w:pos="2700"/>
        </w:tabs>
        <w:ind w:hanging="360"/>
        <w:jc w:val="right"/>
        <w:rPr>
          <w:rFonts w:ascii="Times New Roman" w:hAnsi="Times New Roman"/>
        </w:rPr>
      </w:pPr>
      <w:r w:rsidRPr="00542EB1">
        <w:rPr>
          <w:rFonts w:ascii="Times New Roman" w:hAnsi="Times New Roman"/>
          <w:i/>
          <w:sz w:val="24"/>
          <w:szCs w:val="24"/>
        </w:rPr>
        <w:tab/>
      </w:r>
      <w:r w:rsidRPr="00542EB1">
        <w:rPr>
          <w:rFonts w:ascii="Times New Roman" w:hAnsi="Times New Roman"/>
          <w:i/>
          <w:sz w:val="24"/>
          <w:szCs w:val="24"/>
        </w:rPr>
        <w:tab/>
      </w:r>
      <w:r w:rsidRPr="00542EB1">
        <w:rPr>
          <w:rFonts w:ascii="Times New Roman" w:hAnsi="Times New Roman"/>
          <w:i/>
          <w:sz w:val="24"/>
          <w:szCs w:val="24"/>
        </w:rPr>
        <w:tab/>
        <w:t xml:space="preserve">    ~</w:t>
      </w:r>
      <w:r w:rsidR="004D50C1" w:rsidRPr="00542EB1">
        <w:rPr>
          <w:rFonts w:ascii="Times New Roman" w:hAnsi="Times New Roman"/>
          <w:sz w:val="24"/>
          <w:szCs w:val="24"/>
        </w:rPr>
        <w:t>Minutes submitted by</w:t>
      </w:r>
      <w:r w:rsidR="00DF2A69">
        <w:rPr>
          <w:rFonts w:ascii="Times New Roman" w:hAnsi="Times New Roman"/>
          <w:sz w:val="24"/>
          <w:szCs w:val="24"/>
        </w:rPr>
        <w:t xml:space="preserve"> </w:t>
      </w:r>
      <w:r w:rsidR="00A226E7" w:rsidRPr="00542EB1">
        <w:rPr>
          <w:rFonts w:ascii="Times New Roman" w:hAnsi="Times New Roman"/>
          <w:sz w:val="24"/>
          <w:szCs w:val="24"/>
        </w:rPr>
        <w:t>Kimberly Sweeney,</w:t>
      </w:r>
      <w:r w:rsidR="00DF2A69">
        <w:rPr>
          <w:rFonts w:ascii="Times New Roman" w:hAnsi="Times New Roman"/>
          <w:sz w:val="24"/>
          <w:szCs w:val="24"/>
        </w:rPr>
        <w:t xml:space="preserve"> </w:t>
      </w:r>
      <w:r w:rsidR="00A226E7" w:rsidRPr="00542EB1">
        <w:rPr>
          <w:rFonts w:ascii="Times New Roman" w:hAnsi="Times New Roman"/>
          <w:sz w:val="24"/>
          <w:szCs w:val="24"/>
        </w:rPr>
        <w:t>Recording</w:t>
      </w:r>
      <w:r w:rsidR="00DF2A69">
        <w:rPr>
          <w:rFonts w:ascii="Times New Roman" w:hAnsi="Times New Roman"/>
          <w:sz w:val="24"/>
          <w:szCs w:val="24"/>
        </w:rPr>
        <w:t xml:space="preserve"> </w:t>
      </w:r>
      <w:r w:rsidR="00A226E7" w:rsidRPr="00542EB1">
        <w:rPr>
          <w:rFonts w:ascii="Times New Roman" w:hAnsi="Times New Roman"/>
          <w:sz w:val="24"/>
          <w:szCs w:val="24"/>
        </w:rPr>
        <w:t>Secretary</w:t>
      </w:r>
    </w:p>
    <w:sectPr w:rsidR="00D97F53" w:rsidRPr="006457E1" w:rsidSect="00F85F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73" w:rsidRDefault="00C04873" w:rsidP="007B5D30">
      <w:r>
        <w:separator/>
      </w:r>
    </w:p>
  </w:endnote>
  <w:endnote w:type="continuationSeparator" w:id="0">
    <w:p w:rsidR="00C04873" w:rsidRDefault="00C04873" w:rsidP="007B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30" w:rsidRDefault="00F41119">
    <w:pPr>
      <w:pStyle w:val="Footer"/>
      <w:jc w:val="center"/>
    </w:pPr>
    <w:r>
      <w:fldChar w:fldCharType="begin"/>
    </w:r>
    <w:r w:rsidR="004E3E51">
      <w:instrText xml:space="preserve"> PAGE   \* MERGEFORMAT </w:instrText>
    </w:r>
    <w:r>
      <w:fldChar w:fldCharType="separate"/>
    </w:r>
    <w:r w:rsidR="00DB7FD8">
      <w:rPr>
        <w:noProof/>
      </w:rPr>
      <w:t>2</w:t>
    </w:r>
    <w:r>
      <w:rPr>
        <w:noProof/>
      </w:rPr>
      <w:fldChar w:fldCharType="end"/>
    </w:r>
  </w:p>
  <w:p w:rsidR="007B5D30" w:rsidRDefault="007B5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73" w:rsidRDefault="00C04873" w:rsidP="007B5D30">
      <w:r>
        <w:separator/>
      </w:r>
    </w:p>
  </w:footnote>
  <w:footnote w:type="continuationSeparator" w:id="0">
    <w:p w:rsidR="00C04873" w:rsidRDefault="00C04873" w:rsidP="007B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FF8"/>
    <w:multiLevelType w:val="hybridMultilevel"/>
    <w:tmpl w:val="0E564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32C4"/>
    <w:multiLevelType w:val="hybridMultilevel"/>
    <w:tmpl w:val="7FE6F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14581"/>
    <w:multiLevelType w:val="hybridMultilevel"/>
    <w:tmpl w:val="ED00D8EC"/>
    <w:lvl w:ilvl="0" w:tplc="A39AD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91FC3"/>
    <w:multiLevelType w:val="hybridMultilevel"/>
    <w:tmpl w:val="9D762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720A8"/>
    <w:multiLevelType w:val="hybridMultilevel"/>
    <w:tmpl w:val="23585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893E31"/>
    <w:multiLevelType w:val="hybridMultilevel"/>
    <w:tmpl w:val="17AA3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C356F1"/>
    <w:multiLevelType w:val="hybridMultilevel"/>
    <w:tmpl w:val="64AC9F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D46DEA"/>
    <w:multiLevelType w:val="hybridMultilevel"/>
    <w:tmpl w:val="D842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B33303"/>
    <w:multiLevelType w:val="hybridMultilevel"/>
    <w:tmpl w:val="5860C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965A1"/>
    <w:multiLevelType w:val="hybridMultilevel"/>
    <w:tmpl w:val="4796A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E20F84"/>
    <w:multiLevelType w:val="hybridMultilevel"/>
    <w:tmpl w:val="175EF94A"/>
    <w:lvl w:ilvl="0" w:tplc="233AB5FE">
      <w:start w:val="1"/>
      <w:numFmt w:val="upperRoman"/>
      <w:lvlText w:val="%1."/>
      <w:lvlJc w:val="right"/>
      <w:pPr>
        <w:ind w:left="360" w:hanging="360"/>
      </w:pPr>
      <w:rPr>
        <w:b/>
      </w:r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00D4C"/>
    <w:multiLevelType w:val="hybridMultilevel"/>
    <w:tmpl w:val="7BD2C1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8268D"/>
    <w:multiLevelType w:val="hybridMultilevel"/>
    <w:tmpl w:val="572E0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928CE"/>
    <w:multiLevelType w:val="hybridMultilevel"/>
    <w:tmpl w:val="595C93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1611AC"/>
    <w:multiLevelType w:val="hybridMultilevel"/>
    <w:tmpl w:val="3C2A84C8"/>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5" w15:restartNumberingAfterBreak="0">
    <w:nsid w:val="26B066A6"/>
    <w:multiLevelType w:val="hybridMultilevel"/>
    <w:tmpl w:val="92D81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5E1C0E"/>
    <w:multiLevelType w:val="hybridMultilevel"/>
    <w:tmpl w:val="E21E2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F43576"/>
    <w:multiLevelType w:val="hybridMultilevel"/>
    <w:tmpl w:val="1DAE0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061EAA"/>
    <w:multiLevelType w:val="hybridMultilevel"/>
    <w:tmpl w:val="21A65B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A30893"/>
    <w:multiLevelType w:val="hybridMultilevel"/>
    <w:tmpl w:val="1ABAC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551C3"/>
    <w:multiLevelType w:val="hybridMultilevel"/>
    <w:tmpl w:val="174AC4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211796"/>
    <w:multiLevelType w:val="hybridMultilevel"/>
    <w:tmpl w:val="44A4D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87427A"/>
    <w:multiLevelType w:val="hybridMultilevel"/>
    <w:tmpl w:val="FE26B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A5D90"/>
    <w:multiLevelType w:val="hybridMultilevel"/>
    <w:tmpl w:val="47980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A337ECE"/>
    <w:multiLevelType w:val="hybridMultilevel"/>
    <w:tmpl w:val="C6B6D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5D3704"/>
    <w:multiLevelType w:val="hybridMultilevel"/>
    <w:tmpl w:val="DE446A1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863290"/>
    <w:multiLevelType w:val="hybridMultilevel"/>
    <w:tmpl w:val="198C4FD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3D57795D"/>
    <w:multiLevelType w:val="hybridMultilevel"/>
    <w:tmpl w:val="72BE6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7745D6"/>
    <w:multiLevelType w:val="hybridMultilevel"/>
    <w:tmpl w:val="E7A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8920AC"/>
    <w:multiLevelType w:val="hybridMultilevel"/>
    <w:tmpl w:val="3738E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1F0B3F"/>
    <w:multiLevelType w:val="hybridMultilevel"/>
    <w:tmpl w:val="4ABC7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B42C1C"/>
    <w:multiLevelType w:val="hybridMultilevel"/>
    <w:tmpl w:val="60F65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B438BD"/>
    <w:multiLevelType w:val="hybridMultilevel"/>
    <w:tmpl w:val="E28E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883F03"/>
    <w:multiLevelType w:val="hybridMultilevel"/>
    <w:tmpl w:val="0A689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24BE1"/>
    <w:multiLevelType w:val="hybridMultilevel"/>
    <w:tmpl w:val="90BC08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A84D68"/>
    <w:multiLevelType w:val="hybridMultilevel"/>
    <w:tmpl w:val="8B6A07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F9684B"/>
    <w:multiLevelType w:val="hybridMultilevel"/>
    <w:tmpl w:val="93D6271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BA0331"/>
    <w:multiLevelType w:val="hybridMultilevel"/>
    <w:tmpl w:val="00A2C8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AF10DD"/>
    <w:multiLevelType w:val="hybridMultilevel"/>
    <w:tmpl w:val="2EC25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5F67FD"/>
    <w:multiLevelType w:val="hybridMultilevel"/>
    <w:tmpl w:val="27566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B65066"/>
    <w:multiLevelType w:val="hybridMultilevel"/>
    <w:tmpl w:val="2D42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33100"/>
    <w:multiLevelType w:val="hybridMultilevel"/>
    <w:tmpl w:val="225EB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153689"/>
    <w:multiLevelType w:val="hybridMultilevel"/>
    <w:tmpl w:val="170EFC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456D2D"/>
    <w:multiLevelType w:val="hybridMultilevel"/>
    <w:tmpl w:val="4DDA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495F34"/>
    <w:multiLevelType w:val="hybridMultilevel"/>
    <w:tmpl w:val="2E98C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B0514B"/>
    <w:multiLevelType w:val="hybridMultilevel"/>
    <w:tmpl w:val="E13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63EF8"/>
    <w:multiLevelType w:val="hybridMultilevel"/>
    <w:tmpl w:val="EEA6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547DC6"/>
    <w:multiLevelType w:val="hybridMultilevel"/>
    <w:tmpl w:val="C31CBAA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8" w15:restartNumberingAfterBreak="0">
    <w:nsid w:val="7F967EFB"/>
    <w:multiLevelType w:val="hybridMultilevel"/>
    <w:tmpl w:val="8B167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A535B2"/>
    <w:multiLevelType w:val="hybridMultilevel"/>
    <w:tmpl w:val="DCB21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47"/>
  </w:num>
  <w:num w:numId="4">
    <w:abstractNumId w:val="39"/>
  </w:num>
  <w:num w:numId="5">
    <w:abstractNumId w:val="17"/>
  </w:num>
  <w:num w:numId="6">
    <w:abstractNumId w:val="42"/>
  </w:num>
  <w:num w:numId="7">
    <w:abstractNumId w:val="15"/>
  </w:num>
  <w:num w:numId="8">
    <w:abstractNumId w:val="13"/>
  </w:num>
  <w:num w:numId="9">
    <w:abstractNumId w:val="9"/>
  </w:num>
  <w:num w:numId="10">
    <w:abstractNumId w:val="27"/>
  </w:num>
  <w:num w:numId="11">
    <w:abstractNumId w:val="38"/>
  </w:num>
  <w:num w:numId="12">
    <w:abstractNumId w:val="34"/>
  </w:num>
  <w:num w:numId="13">
    <w:abstractNumId w:val="14"/>
  </w:num>
  <w:num w:numId="14">
    <w:abstractNumId w:val="45"/>
  </w:num>
  <w:num w:numId="15">
    <w:abstractNumId w:val="31"/>
  </w:num>
  <w:num w:numId="16">
    <w:abstractNumId w:val="44"/>
  </w:num>
  <w:num w:numId="17">
    <w:abstractNumId w:val="36"/>
  </w:num>
  <w:num w:numId="18">
    <w:abstractNumId w:val="0"/>
  </w:num>
  <w:num w:numId="19">
    <w:abstractNumId w:val="2"/>
  </w:num>
  <w:num w:numId="20">
    <w:abstractNumId w:val="28"/>
  </w:num>
  <w:num w:numId="21">
    <w:abstractNumId w:val="33"/>
  </w:num>
  <w:num w:numId="22">
    <w:abstractNumId w:val="12"/>
  </w:num>
  <w:num w:numId="23">
    <w:abstractNumId w:val="22"/>
  </w:num>
  <w:num w:numId="24">
    <w:abstractNumId w:val="21"/>
  </w:num>
  <w:num w:numId="25">
    <w:abstractNumId w:val="49"/>
  </w:num>
  <w:num w:numId="26">
    <w:abstractNumId w:val="7"/>
  </w:num>
  <w:num w:numId="27">
    <w:abstractNumId w:val="3"/>
  </w:num>
  <w:num w:numId="28">
    <w:abstractNumId w:val="40"/>
  </w:num>
  <w:num w:numId="29">
    <w:abstractNumId w:val="32"/>
  </w:num>
  <w:num w:numId="30">
    <w:abstractNumId w:val="1"/>
  </w:num>
  <w:num w:numId="31">
    <w:abstractNumId w:val="26"/>
  </w:num>
  <w:num w:numId="32">
    <w:abstractNumId w:val="48"/>
  </w:num>
  <w:num w:numId="33">
    <w:abstractNumId w:val="19"/>
  </w:num>
  <w:num w:numId="34">
    <w:abstractNumId w:val="20"/>
  </w:num>
  <w:num w:numId="35">
    <w:abstractNumId w:val="29"/>
  </w:num>
  <w:num w:numId="36">
    <w:abstractNumId w:val="11"/>
  </w:num>
  <w:num w:numId="37">
    <w:abstractNumId w:val="35"/>
  </w:num>
  <w:num w:numId="38">
    <w:abstractNumId w:val="16"/>
  </w:num>
  <w:num w:numId="39">
    <w:abstractNumId w:val="43"/>
  </w:num>
  <w:num w:numId="40">
    <w:abstractNumId w:val="18"/>
  </w:num>
  <w:num w:numId="41">
    <w:abstractNumId w:val="30"/>
  </w:num>
  <w:num w:numId="42">
    <w:abstractNumId w:val="5"/>
  </w:num>
  <w:num w:numId="43">
    <w:abstractNumId w:val="24"/>
  </w:num>
  <w:num w:numId="44">
    <w:abstractNumId w:val="6"/>
  </w:num>
  <w:num w:numId="45">
    <w:abstractNumId w:val="37"/>
  </w:num>
  <w:num w:numId="46">
    <w:abstractNumId w:val="46"/>
  </w:num>
  <w:num w:numId="47">
    <w:abstractNumId w:val="4"/>
  </w:num>
  <w:num w:numId="48">
    <w:abstractNumId w:val="23"/>
  </w:num>
  <w:num w:numId="49">
    <w:abstractNumId w:val="41"/>
  </w:num>
  <w:num w:numId="5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46"/>
    <w:rsid w:val="00000C8D"/>
    <w:rsid w:val="000042EE"/>
    <w:rsid w:val="000067FA"/>
    <w:rsid w:val="00006AD9"/>
    <w:rsid w:val="00010578"/>
    <w:rsid w:val="00013434"/>
    <w:rsid w:val="00013E62"/>
    <w:rsid w:val="00023AE7"/>
    <w:rsid w:val="00023C5A"/>
    <w:rsid w:val="00031D1E"/>
    <w:rsid w:val="00031DA4"/>
    <w:rsid w:val="00034A52"/>
    <w:rsid w:val="00034FED"/>
    <w:rsid w:val="00036871"/>
    <w:rsid w:val="000368E4"/>
    <w:rsid w:val="00037A95"/>
    <w:rsid w:val="00037C51"/>
    <w:rsid w:val="000416A6"/>
    <w:rsid w:val="00041C83"/>
    <w:rsid w:val="00044EBA"/>
    <w:rsid w:val="00045AF7"/>
    <w:rsid w:val="00045E0C"/>
    <w:rsid w:val="000546A1"/>
    <w:rsid w:val="00060E4B"/>
    <w:rsid w:val="0006188B"/>
    <w:rsid w:val="00065A66"/>
    <w:rsid w:val="00065FFA"/>
    <w:rsid w:val="00067AF7"/>
    <w:rsid w:val="00073751"/>
    <w:rsid w:val="00073BD9"/>
    <w:rsid w:val="0007561A"/>
    <w:rsid w:val="000820C1"/>
    <w:rsid w:val="00082C5E"/>
    <w:rsid w:val="00083730"/>
    <w:rsid w:val="000868D7"/>
    <w:rsid w:val="00086DC3"/>
    <w:rsid w:val="00087A13"/>
    <w:rsid w:val="00094EA1"/>
    <w:rsid w:val="000A327B"/>
    <w:rsid w:val="000A4C8F"/>
    <w:rsid w:val="000A5230"/>
    <w:rsid w:val="000A55BF"/>
    <w:rsid w:val="000A7285"/>
    <w:rsid w:val="000A7690"/>
    <w:rsid w:val="000B0D8A"/>
    <w:rsid w:val="000B0E52"/>
    <w:rsid w:val="000B2D88"/>
    <w:rsid w:val="000B377A"/>
    <w:rsid w:val="000B437D"/>
    <w:rsid w:val="000B47ED"/>
    <w:rsid w:val="000B7B22"/>
    <w:rsid w:val="000B7C9F"/>
    <w:rsid w:val="000C09B0"/>
    <w:rsid w:val="000C0A05"/>
    <w:rsid w:val="000C10D4"/>
    <w:rsid w:val="000C1755"/>
    <w:rsid w:val="000C1D40"/>
    <w:rsid w:val="000C2E07"/>
    <w:rsid w:val="000C34DD"/>
    <w:rsid w:val="000C3D52"/>
    <w:rsid w:val="000C50FA"/>
    <w:rsid w:val="000C762B"/>
    <w:rsid w:val="000C7760"/>
    <w:rsid w:val="000D1F6A"/>
    <w:rsid w:val="000D2F0D"/>
    <w:rsid w:val="000D765C"/>
    <w:rsid w:val="000D7CA4"/>
    <w:rsid w:val="000E26F6"/>
    <w:rsid w:val="000E41A5"/>
    <w:rsid w:val="000E42B8"/>
    <w:rsid w:val="000E7A57"/>
    <w:rsid w:val="000F037F"/>
    <w:rsid w:val="000F32F5"/>
    <w:rsid w:val="000F53E3"/>
    <w:rsid w:val="000F6772"/>
    <w:rsid w:val="001000B8"/>
    <w:rsid w:val="00106A70"/>
    <w:rsid w:val="001101C2"/>
    <w:rsid w:val="00115048"/>
    <w:rsid w:val="00116CB7"/>
    <w:rsid w:val="00117434"/>
    <w:rsid w:val="00117751"/>
    <w:rsid w:val="00117F40"/>
    <w:rsid w:val="00121DF3"/>
    <w:rsid w:val="001278EC"/>
    <w:rsid w:val="00133BDA"/>
    <w:rsid w:val="001347EF"/>
    <w:rsid w:val="00134BD2"/>
    <w:rsid w:val="0013704F"/>
    <w:rsid w:val="00137C0E"/>
    <w:rsid w:val="00142AFB"/>
    <w:rsid w:val="001440C4"/>
    <w:rsid w:val="001456EA"/>
    <w:rsid w:val="001458BC"/>
    <w:rsid w:val="00150583"/>
    <w:rsid w:val="001547F1"/>
    <w:rsid w:val="00154D5D"/>
    <w:rsid w:val="00156E6E"/>
    <w:rsid w:val="00162CD2"/>
    <w:rsid w:val="00166518"/>
    <w:rsid w:val="001673E6"/>
    <w:rsid w:val="00170047"/>
    <w:rsid w:val="00170298"/>
    <w:rsid w:val="00171711"/>
    <w:rsid w:val="00174A91"/>
    <w:rsid w:val="00175805"/>
    <w:rsid w:val="00176928"/>
    <w:rsid w:val="00177D6A"/>
    <w:rsid w:val="00180229"/>
    <w:rsid w:val="00180834"/>
    <w:rsid w:val="001832E9"/>
    <w:rsid w:val="00190A36"/>
    <w:rsid w:val="00195192"/>
    <w:rsid w:val="0019575C"/>
    <w:rsid w:val="001A079F"/>
    <w:rsid w:val="001A31AD"/>
    <w:rsid w:val="001A3BAE"/>
    <w:rsid w:val="001A5D56"/>
    <w:rsid w:val="001A60AF"/>
    <w:rsid w:val="001A65D4"/>
    <w:rsid w:val="001A674C"/>
    <w:rsid w:val="001A7073"/>
    <w:rsid w:val="001B293D"/>
    <w:rsid w:val="001B47D3"/>
    <w:rsid w:val="001C28C9"/>
    <w:rsid w:val="001C30B1"/>
    <w:rsid w:val="001D0536"/>
    <w:rsid w:val="001D1761"/>
    <w:rsid w:val="001D40D7"/>
    <w:rsid w:val="001D54E8"/>
    <w:rsid w:val="001D56A8"/>
    <w:rsid w:val="001E01BC"/>
    <w:rsid w:val="001E0546"/>
    <w:rsid w:val="001E4DB3"/>
    <w:rsid w:val="001E6A27"/>
    <w:rsid w:val="001E76CE"/>
    <w:rsid w:val="001F2B99"/>
    <w:rsid w:val="001F35FD"/>
    <w:rsid w:val="001F4F8A"/>
    <w:rsid w:val="001F5930"/>
    <w:rsid w:val="001F69D7"/>
    <w:rsid w:val="00200D0C"/>
    <w:rsid w:val="00203322"/>
    <w:rsid w:val="002045B1"/>
    <w:rsid w:val="002054D6"/>
    <w:rsid w:val="00205E5F"/>
    <w:rsid w:val="002062D3"/>
    <w:rsid w:val="00211EE8"/>
    <w:rsid w:val="00214334"/>
    <w:rsid w:val="00217AF2"/>
    <w:rsid w:val="00220448"/>
    <w:rsid w:val="00225428"/>
    <w:rsid w:val="0022693F"/>
    <w:rsid w:val="00233D8E"/>
    <w:rsid w:val="00233F61"/>
    <w:rsid w:val="00235AAB"/>
    <w:rsid w:val="00236AFE"/>
    <w:rsid w:val="00240BB1"/>
    <w:rsid w:val="00241DAF"/>
    <w:rsid w:val="0025022D"/>
    <w:rsid w:val="00255290"/>
    <w:rsid w:val="00255846"/>
    <w:rsid w:val="00256665"/>
    <w:rsid w:val="00257408"/>
    <w:rsid w:val="00257A98"/>
    <w:rsid w:val="00260CA3"/>
    <w:rsid w:val="00264F1C"/>
    <w:rsid w:val="00266A91"/>
    <w:rsid w:val="00267DB9"/>
    <w:rsid w:val="00271199"/>
    <w:rsid w:val="002720A2"/>
    <w:rsid w:val="00273E60"/>
    <w:rsid w:val="00275A6F"/>
    <w:rsid w:val="00277AEA"/>
    <w:rsid w:val="0028440C"/>
    <w:rsid w:val="002878B9"/>
    <w:rsid w:val="002907E6"/>
    <w:rsid w:val="002911D4"/>
    <w:rsid w:val="002950CD"/>
    <w:rsid w:val="00295710"/>
    <w:rsid w:val="00295928"/>
    <w:rsid w:val="00295DCA"/>
    <w:rsid w:val="00295EDE"/>
    <w:rsid w:val="002A0946"/>
    <w:rsid w:val="002A1CC6"/>
    <w:rsid w:val="002A323E"/>
    <w:rsid w:val="002A5441"/>
    <w:rsid w:val="002A554C"/>
    <w:rsid w:val="002A62A8"/>
    <w:rsid w:val="002A7106"/>
    <w:rsid w:val="002B06B2"/>
    <w:rsid w:val="002B3B3E"/>
    <w:rsid w:val="002C038B"/>
    <w:rsid w:val="002C4523"/>
    <w:rsid w:val="002C6B5B"/>
    <w:rsid w:val="002C6F6C"/>
    <w:rsid w:val="002D2D22"/>
    <w:rsid w:val="002D3898"/>
    <w:rsid w:val="002E08E5"/>
    <w:rsid w:val="002E15A6"/>
    <w:rsid w:val="002E165C"/>
    <w:rsid w:val="002F4C5A"/>
    <w:rsid w:val="002F5453"/>
    <w:rsid w:val="002F58F6"/>
    <w:rsid w:val="003005BD"/>
    <w:rsid w:val="0030090D"/>
    <w:rsid w:val="003038F4"/>
    <w:rsid w:val="00305CAF"/>
    <w:rsid w:val="00313588"/>
    <w:rsid w:val="00313AC1"/>
    <w:rsid w:val="00313B3A"/>
    <w:rsid w:val="00317F04"/>
    <w:rsid w:val="00321494"/>
    <w:rsid w:val="0032385A"/>
    <w:rsid w:val="00325190"/>
    <w:rsid w:val="00325784"/>
    <w:rsid w:val="00327E87"/>
    <w:rsid w:val="00330EFB"/>
    <w:rsid w:val="0033420D"/>
    <w:rsid w:val="0033714D"/>
    <w:rsid w:val="003421BB"/>
    <w:rsid w:val="00352E50"/>
    <w:rsid w:val="003547DF"/>
    <w:rsid w:val="003608CA"/>
    <w:rsid w:val="00361717"/>
    <w:rsid w:val="00361D1E"/>
    <w:rsid w:val="003678E2"/>
    <w:rsid w:val="0037034F"/>
    <w:rsid w:val="003742D2"/>
    <w:rsid w:val="00376BB8"/>
    <w:rsid w:val="003776EE"/>
    <w:rsid w:val="00385E72"/>
    <w:rsid w:val="003878EF"/>
    <w:rsid w:val="003906A7"/>
    <w:rsid w:val="00390941"/>
    <w:rsid w:val="00395B43"/>
    <w:rsid w:val="0039778A"/>
    <w:rsid w:val="003A3139"/>
    <w:rsid w:val="003A3482"/>
    <w:rsid w:val="003A49F3"/>
    <w:rsid w:val="003A50BD"/>
    <w:rsid w:val="003A693B"/>
    <w:rsid w:val="003B1888"/>
    <w:rsid w:val="003B3371"/>
    <w:rsid w:val="003B40A1"/>
    <w:rsid w:val="003B5647"/>
    <w:rsid w:val="003B6CB1"/>
    <w:rsid w:val="003B6E37"/>
    <w:rsid w:val="003C040B"/>
    <w:rsid w:val="003C1475"/>
    <w:rsid w:val="003C212D"/>
    <w:rsid w:val="003C71E8"/>
    <w:rsid w:val="003C78D8"/>
    <w:rsid w:val="003C7E23"/>
    <w:rsid w:val="003D01B4"/>
    <w:rsid w:val="003D37C6"/>
    <w:rsid w:val="003D4F6F"/>
    <w:rsid w:val="003D5B19"/>
    <w:rsid w:val="003E47E8"/>
    <w:rsid w:val="003E6984"/>
    <w:rsid w:val="003E7440"/>
    <w:rsid w:val="003E7CB5"/>
    <w:rsid w:val="003F2D64"/>
    <w:rsid w:val="003F54F5"/>
    <w:rsid w:val="003F552F"/>
    <w:rsid w:val="003F6DA1"/>
    <w:rsid w:val="003F7023"/>
    <w:rsid w:val="00401AFA"/>
    <w:rsid w:val="00406833"/>
    <w:rsid w:val="00410A6B"/>
    <w:rsid w:val="00411E15"/>
    <w:rsid w:val="0041207F"/>
    <w:rsid w:val="00413BA9"/>
    <w:rsid w:val="0041525A"/>
    <w:rsid w:val="00415664"/>
    <w:rsid w:val="00416255"/>
    <w:rsid w:val="00416579"/>
    <w:rsid w:val="00430700"/>
    <w:rsid w:val="004408A9"/>
    <w:rsid w:val="00444A82"/>
    <w:rsid w:val="00453DFE"/>
    <w:rsid w:val="00455D2E"/>
    <w:rsid w:val="004625F2"/>
    <w:rsid w:val="00463163"/>
    <w:rsid w:val="004633E6"/>
    <w:rsid w:val="00465C44"/>
    <w:rsid w:val="00467EEE"/>
    <w:rsid w:val="00467FA6"/>
    <w:rsid w:val="00470E69"/>
    <w:rsid w:val="0047160D"/>
    <w:rsid w:val="0047265E"/>
    <w:rsid w:val="00472ABA"/>
    <w:rsid w:val="00473223"/>
    <w:rsid w:val="00474409"/>
    <w:rsid w:val="00476614"/>
    <w:rsid w:val="004800FC"/>
    <w:rsid w:val="00481964"/>
    <w:rsid w:val="004822D2"/>
    <w:rsid w:val="004822DB"/>
    <w:rsid w:val="004827E5"/>
    <w:rsid w:val="00484B66"/>
    <w:rsid w:val="004850E1"/>
    <w:rsid w:val="004851CC"/>
    <w:rsid w:val="00485A6F"/>
    <w:rsid w:val="00491A02"/>
    <w:rsid w:val="00491FC7"/>
    <w:rsid w:val="0049326C"/>
    <w:rsid w:val="0049537C"/>
    <w:rsid w:val="004978B8"/>
    <w:rsid w:val="00497986"/>
    <w:rsid w:val="004A614C"/>
    <w:rsid w:val="004A7421"/>
    <w:rsid w:val="004B0136"/>
    <w:rsid w:val="004B1EC3"/>
    <w:rsid w:val="004B25E8"/>
    <w:rsid w:val="004B43DD"/>
    <w:rsid w:val="004B4E83"/>
    <w:rsid w:val="004B5321"/>
    <w:rsid w:val="004C13C4"/>
    <w:rsid w:val="004C41D3"/>
    <w:rsid w:val="004C4720"/>
    <w:rsid w:val="004D4DAD"/>
    <w:rsid w:val="004D50C1"/>
    <w:rsid w:val="004E2918"/>
    <w:rsid w:val="004E3E51"/>
    <w:rsid w:val="004E47EF"/>
    <w:rsid w:val="004E56DD"/>
    <w:rsid w:val="004E6CA3"/>
    <w:rsid w:val="004F41E5"/>
    <w:rsid w:val="004F5B69"/>
    <w:rsid w:val="005001E8"/>
    <w:rsid w:val="005012F2"/>
    <w:rsid w:val="005054B0"/>
    <w:rsid w:val="005069EE"/>
    <w:rsid w:val="00507551"/>
    <w:rsid w:val="00507FC3"/>
    <w:rsid w:val="00511050"/>
    <w:rsid w:val="005128B5"/>
    <w:rsid w:val="00515524"/>
    <w:rsid w:val="005156E3"/>
    <w:rsid w:val="00521636"/>
    <w:rsid w:val="0052367B"/>
    <w:rsid w:val="0052514D"/>
    <w:rsid w:val="005327A7"/>
    <w:rsid w:val="00532D6E"/>
    <w:rsid w:val="00542EB1"/>
    <w:rsid w:val="00543AF4"/>
    <w:rsid w:val="00543B3D"/>
    <w:rsid w:val="00543EA2"/>
    <w:rsid w:val="00544170"/>
    <w:rsid w:val="0054507E"/>
    <w:rsid w:val="0054509E"/>
    <w:rsid w:val="005509BF"/>
    <w:rsid w:val="0055315E"/>
    <w:rsid w:val="005538D4"/>
    <w:rsid w:val="00554E05"/>
    <w:rsid w:val="00562245"/>
    <w:rsid w:val="00563302"/>
    <w:rsid w:val="00567E9E"/>
    <w:rsid w:val="005705BB"/>
    <w:rsid w:val="00572A22"/>
    <w:rsid w:val="00572B1F"/>
    <w:rsid w:val="00572CFE"/>
    <w:rsid w:val="00576EFA"/>
    <w:rsid w:val="00586753"/>
    <w:rsid w:val="00590025"/>
    <w:rsid w:val="00591299"/>
    <w:rsid w:val="005917D2"/>
    <w:rsid w:val="00595215"/>
    <w:rsid w:val="0059552E"/>
    <w:rsid w:val="005977EE"/>
    <w:rsid w:val="005A181B"/>
    <w:rsid w:val="005A3A9E"/>
    <w:rsid w:val="005A434D"/>
    <w:rsid w:val="005A7DC0"/>
    <w:rsid w:val="005A7EF4"/>
    <w:rsid w:val="005B42E2"/>
    <w:rsid w:val="005B4F4C"/>
    <w:rsid w:val="005B4F83"/>
    <w:rsid w:val="005B5D33"/>
    <w:rsid w:val="005C23EB"/>
    <w:rsid w:val="005C6542"/>
    <w:rsid w:val="005D07A9"/>
    <w:rsid w:val="005D16D9"/>
    <w:rsid w:val="005D4FD2"/>
    <w:rsid w:val="005E0C60"/>
    <w:rsid w:val="005E5E2C"/>
    <w:rsid w:val="005F1742"/>
    <w:rsid w:val="005F72DC"/>
    <w:rsid w:val="00600080"/>
    <w:rsid w:val="00600C7B"/>
    <w:rsid w:val="006042AB"/>
    <w:rsid w:val="006068E0"/>
    <w:rsid w:val="00613773"/>
    <w:rsid w:val="0061391C"/>
    <w:rsid w:val="006154C3"/>
    <w:rsid w:val="006204FB"/>
    <w:rsid w:val="00621A38"/>
    <w:rsid w:val="006228EB"/>
    <w:rsid w:val="0062384F"/>
    <w:rsid w:val="00626AA8"/>
    <w:rsid w:val="00630BEB"/>
    <w:rsid w:val="00634A47"/>
    <w:rsid w:val="006370B5"/>
    <w:rsid w:val="006376C8"/>
    <w:rsid w:val="00637792"/>
    <w:rsid w:val="00637BBF"/>
    <w:rsid w:val="00641F51"/>
    <w:rsid w:val="0064325C"/>
    <w:rsid w:val="006446B4"/>
    <w:rsid w:val="006457E1"/>
    <w:rsid w:val="00651DFE"/>
    <w:rsid w:val="00652C16"/>
    <w:rsid w:val="0065361F"/>
    <w:rsid w:val="00654A4D"/>
    <w:rsid w:val="00654F1A"/>
    <w:rsid w:val="00656454"/>
    <w:rsid w:val="00661106"/>
    <w:rsid w:val="0066252F"/>
    <w:rsid w:val="0066272C"/>
    <w:rsid w:val="006668C5"/>
    <w:rsid w:val="00666A14"/>
    <w:rsid w:val="00672A6D"/>
    <w:rsid w:val="00677252"/>
    <w:rsid w:val="00677FCB"/>
    <w:rsid w:val="006804AC"/>
    <w:rsid w:val="00693875"/>
    <w:rsid w:val="00693CF7"/>
    <w:rsid w:val="00693D53"/>
    <w:rsid w:val="00695532"/>
    <w:rsid w:val="00697602"/>
    <w:rsid w:val="006A4EC2"/>
    <w:rsid w:val="006B02B1"/>
    <w:rsid w:val="006B3C04"/>
    <w:rsid w:val="006C0940"/>
    <w:rsid w:val="006C4520"/>
    <w:rsid w:val="006C59CB"/>
    <w:rsid w:val="006C7D74"/>
    <w:rsid w:val="006D4AD9"/>
    <w:rsid w:val="006D64A8"/>
    <w:rsid w:val="006E020C"/>
    <w:rsid w:val="006E51F6"/>
    <w:rsid w:val="006F5610"/>
    <w:rsid w:val="00705015"/>
    <w:rsid w:val="00705769"/>
    <w:rsid w:val="0070740E"/>
    <w:rsid w:val="00711675"/>
    <w:rsid w:val="007128A6"/>
    <w:rsid w:val="007162E0"/>
    <w:rsid w:val="0071766B"/>
    <w:rsid w:val="00717E88"/>
    <w:rsid w:val="007205AE"/>
    <w:rsid w:val="007205EF"/>
    <w:rsid w:val="007240FF"/>
    <w:rsid w:val="0073301F"/>
    <w:rsid w:val="00733A6B"/>
    <w:rsid w:val="00745FB6"/>
    <w:rsid w:val="0075049D"/>
    <w:rsid w:val="00751CDA"/>
    <w:rsid w:val="00752BB9"/>
    <w:rsid w:val="00752BD4"/>
    <w:rsid w:val="0075541E"/>
    <w:rsid w:val="00755D1C"/>
    <w:rsid w:val="0076065E"/>
    <w:rsid w:val="00760B9E"/>
    <w:rsid w:val="00760BC3"/>
    <w:rsid w:val="00761D69"/>
    <w:rsid w:val="00762F84"/>
    <w:rsid w:val="007660ED"/>
    <w:rsid w:val="00772FEE"/>
    <w:rsid w:val="00774BD0"/>
    <w:rsid w:val="007761F4"/>
    <w:rsid w:val="00777D53"/>
    <w:rsid w:val="00782BAE"/>
    <w:rsid w:val="00783BF1"/>
    <w:rsid w:val="00783C6B"/>
    <w:rsid w:val="007931D3"/>
    <w:rsid w:val="00794202"/>
    <w:rsid w:val="0079591D"/>
    <w:rsid w:val="00796B92"/>
    <w:rsid w:val="007A1ED9"/>
    <w:rsid w:val="007A2DF3"/>
    <w:rsid w:val="007B004F"/>
    <w:rsid w:val="007B3EA0"/>
    <w:rsid w:val="007B5D30"/>
    <w:rsid w:val="007C17B5"/>
    <w:rsid w:val="007D196C"/>
    <w:rsid w:val="007D46A0"/>
    <w:rsid w:val="007D75A3"/>
    <w:rsid w:val="007D75E1"/>
    <w:rsid w:val="007E0018"/>
    <w:rsid w:val="007E0CB4"/>
    <w:rsid w:val="007E2818"/>
    <w:rsid w:val="007E2AF9"/>
    <w:rsid w:val="007E3794"/>
    <w:rsid w:val="007E4673"/>
    <w:rsid w:val="007E49C2"/>
    <w:rsid w:val="007E4F32"/>
    <w:rsid w:val="007F2D86"/>
    <w:rsid w:val="007F5DC9"/>
    <w:rsid w:val="007F7A0F"/>
    <w:rsid w:val="00800758"/>
    <w:rsid w:val="008030D2"/>
    <w:rsid w:val="0080347A"/>
    <w:rsid w:val="00803B75"/>
    <w:rsid w:val="00803D2B"/>
    <w:rsid w:val="00804D1E"/>
    <w:rsid w:val="008059B3"/>
    <w:rsid w:val="00805A04"/>
    <w:rsid w:val="00810E91"/>
    <w:rsid w:val="008122BB"/>
    <w:rsid w:val="0081279E"/>
    <w:rsid w:val="00815451"/>
    <w:rsid w:val="00821515"/>
    <w:rsid w:val="0082449E"/>
    <w:rsid w:val="008309F8"/>
    <w:rsid w:val="00830DF2"/>
    <w:rsid w:val="00832649"/>
    <w:rsid w:val="00832E50"/>
    <w:rsid w:val="00837B12"/>
    <w:rsid w:val="00841464"/>
    <w:rsid w:val="00850131"/>
    <w:rsid w:val="0085233D"/>
    <w:rsid w:val="00856058"/>
    <w:rsid w:val="0085610F"/>
    <w:rsid w:val="008576B1"/>
    <w:rsid w:val="00861669"/>
    <w:rsid w:val="00863F69"/>
    <w:rsid w:val="0086424B"/>
    <w:rsid w:val="008655EB"/>
    <w:rsid w:val="00865914"/>
    <w:rsid w:val="008712A1"/>
    <w:rsid w:val="00871BB6"/>
    <w:rsid w:val="0088009D"/>
    <w:rsid w:val="00881180"/>
    <w:rsid w:val="008836B1"/>
    <w:rsid w:val="00883CB1"/>
    <w:rsid w:val="00886931"/>
    <w:rsid w:val="00887B1C"/>
    <w:rsid w:val="008906E7"/>
    <w:rsid w:val="00891116"/>
    <w:rsid w:val="0089175D"/>
    <w:rsid w:val="00896FCF"/>
    <w:rsid w:val="008A174C"/>
    <w:rsid w:val="008A18E6"/>
    <w:rsid w:val="008A1B29"/>
    <w:rsid w:val="008A378A"/>
    <w:rsid w:val="008A39E4"/>
    <w:rsid w:val="008A510E"/>
    <w:rsid w:val="008A7203"/>
    <w:rsid w:val="008A7F82"/>
    <w:rsid w:val="008B0F98"/>
    <w:rsid w:val="008B11CF"/>
    <w:rsid w:val="008B20FD"/>
    <w:rsid w:val="008B42E2"/>
    <w:rsid w:val="008C018F"/>
    <w:rsid w:val="008C12F7"/>
    <w:rsid w:val="008C1CB0"/>
    <w:rsid w:val="008C2C13"/>
    <w:rsid w:val="008C55CF"/>
    <w:rsid w:val="008C5D4D"/>
    <w:rsid w:val="008C61DA"/>
    <w:rsid w:val="008C7B36"/>
    <w:rsid w:val="008D1140"/>
    <w:rsid w:val="008D2F89"/>
    <w:rsid w:val="008D38CA"/>
    <w:rsid w:val="008D7AD0"/>
    <w:rsid w:val="008E0B07"/>
    <w:rsid w:val="008F1EED"/>
    <w:rsid w:val="008F4FA6"/>
    <w:rsid w:val="008F6772"/>
    <w:rsid w:val="008F688E"/>
    <w:rsid w:val="008F762C"/>
    <w:rsid w:val="008F76AA"/>
    <w:rsid w:val="008F790A"/>
    <w:rsid w:val="00904602"/>
    <w:rsid w:val="009057F1"/>
    <w:rsid w:val="0090598E"/>
    <w:rsid w:val="00906451"/>
    <w:rsid w:val="009140C2"/>
    <w:rsid w:val="00914868"/>
    <w:rsid w:val="00916F6C"/>
    <w:rsid w:val="0092601C"/>
    <w:rsid w:val="00926B7E"/>
    <w:rsid w:val="00930918"/>
    <w:rsid w:val="0093173F"/>
    <w:rsid w:val="00931AFF"/>
    <w:rsid w:val="00931CB5"/>
    <w:rsid w:val="00934537"/>
    <w:rsid w:val="00936720"/>
    <w:rsid w:val="00936BC1"/>
    <w:rsid w:val="00937875"/>
    <w:rsid w:val="009379B1"/>
    <w:rsid w:val="00937B4D"/>
    <w:rsid w:val="009400FF"/>
    <w:rsid w:val="00942C5F"/>
    <w:rsid w:val="00945F18"/>
    <w:rsid w:val="00950A4A"/>
    <w:rsid w:val="00950F05"/>
    <w:rsid w:val="009535B8"/>
    <w:rsid w:val="00955B16"/>
    <w:rsid w:val="00955E3F"/>
    <w:rsid w:val="00955FC3"/>
    <w:rsid w:val="00966F5F"/>
    <w:rsid w:val="009675E0"/>
    <w:rsid w:val="0096767D"/>
    <w:rsid w:val="009747E2"/>
    <w:rsid w:val="00977197"/>
    <w:rsid w:val="00981F32"/>
    <w:rsid w:val="00983834"/>
    <w:rsid w:val="00983F54"/>
    <w:rsid w:val="00985F56"/>
    <w:rsid w:val="00990B8F"/>
    <w:rsid w:val="0099200E"/>
    <w:rsid w:val="00994542"/>
    <w:rsid w:val="00994B16"/>
    <w:rsid w:val="00996196"/>
    <w:rsid w:val="0099677A"/>
    <w:rsid w:val="00997238"/>
    <w:rsid w:val="00997D4B"/>
    <w:rsid w:val="009A02AF"/>
    <w:rsid w:val="009A0B89"/>
    <w:rsid w:val="009A1E6F"/>
    <w:rsid w:val="009A3C2A"/>
    <w:rsid w:val="009A4BD3"/>
    <w:rsid w:val="009A6919"/>
    <w:rsid w:val="009A72E8"/>
    <w:rsid w:val="009A7AD8"/>
    <w:rsid w:val="009B4EBB"/>
    <w:rsid w:val="009B55B2"/>
    <w:rsid w:val="009B6AFB"/>
    <w:rsid w:val="009C0A96"/>
    <w:rsid w:val="009D263F"/>
    <w:rsid w:val="009D4DF4"/>
    <w:rsid w:val="009D7B18"/>
    <w:rsid w:val="009E17B7"/>
    <w:rsid w:val="009E2929"/>
    <w:rsid w:val="009E2F27"/>
    <w:rsid w:val="009E692B"/>
    <w:rsid w:val="009E6C7C"/>
    <w:rsid w:val="009F25B4"/>
    <w:rsid w:val="009F4150"/>
    <w:rsid w:val="009F48B0"/>
    <w:rsid w:val="009F5E2B"/>
    <w:rsid w:val="00A02E4D"/>
    <w:rsid w:val="00A03F26"/>
    <w:rsid w:val="00A10A52"/>
    <w:rsid w:val="00A12725"/>
    <w:rsid w:val="00A15091"/>
    <w:rsid w:val="00A153E2"/>
    <w:rsid w:val="00A16C23"/>
    <w:rsid w:val="00A210B0"/>
    <w:rsid w:val="00A22155"/>
    <w:rsid w:val="00A226E7"/>
    <w:rsid w:val="00A24DDA"/>
    <w:rsid w:val="00A278DF"/>
    <w:rsid w:val="00A303CE"/>
    <w:rsid w:val="00A30773"/>
    <w:rsid w:val="00A3184D"/>
    <w:rsid w:val="00A32B48"/>
    <w:rsid w:val="00A32D59"/>
    <w:rsid w:val="00A41A6D"/>
    <w:rsid w:val="00A41A7F"/>
    <w:rsid w:val="00A42665"/>
    <w:rsid w:val="00A42E71"/>
    <w:rsid w:val="00A46121"/>
    <w:rsid w:val="00A478B3"/>
    <w:rsid w:val="00A47F82"/>
    <w:rsid w:val="00A50334"/>
    <w:rsid w:val="00A50916"/>
    <w:rsid w:val="00A515B7"/>
    <w:rsid w:val="00A54021"/>
    <w:rsid w:val="00A5533B"/>
    <w:rsid w:val="00A57736"/>
    <w:rsid w:val="00A57B37"/>
    <w:rsid w:val="00A57C3D"/>
    <w:rsid w:val="00A62E24"/>
    <w:rsid w:val="00A63469"/>
    <w:rsid w:val="00A65454"/>
    <w:rsid w:val="00A65720"/>
    <w:rsid w:val="00A736DB"/>
    <w:rsid w:val="00A75FD2"/>
    <w:rsid w:val="00A77167"/>
    <w:rsid w:val="00A77CC0"/>
    <w:rsid w:val="00A814D1"/>
    <w:rsid w:val="00A824A3"/>
    <w:rsid w:val="00A82E22"/>
    <w:rsid w:val="00A83F87"/>
    <w:rsid w:val="00A87276"/>
    <w:rsid w:val="00A87408"/>
    <w:rsid w:val="00A905C2"/>
    <w:rsid w:val="00A922E9"/>
    <w:rsid w:val="00A95427"/>
    <w:rsid w:val="00AA0A94"/>
    <w:rsid w:val="00AA1113"/>
    <w:rsid w:val="00AA1D74"/>
    <w:rsid w:val="00AA5093"/>
    <w:rsid w:val="00AA6DCD"/>
    <w:rsid w:val="00AA72AA"/>
    <w:rsid w:val="00AB00B6"/>
    <w:rsid w:val="00AB23AD"/>
    <w:rsid w:val="00AB2E03"/>
    <w:rsid w:val="00AB38A7"/>
    <w:rsid w:val="00AB432D"/>
    <w:rsid w:val="00AB4B2B"/>
    <w:rsid w:val="00AB6D61"/>
    <w:rsid w:val="00AC2B83"/>
    <w:rsid w:val="00AC3D75"/>
    <w:rsid w:val="00AC3D7F"/>
    <w:rsid w:val="00AC4C2D"/>
    <w:rsid w:val="00AC52F6"/>
    <w:rsid w:val="00AD229E"/>
    <w:rsid w:val="00AD23AE"/>
    <w:rsid w:val="00AD595D"/>
    <w:rsid w:val="00AD7ABA"/>
    <w:rsid w:val="00AE2765"/>
    <w:rsid w:val="00AE3E07"/>
    <w:rsid w:val="00AE4E1D"/>
    <w:rsid w:val="00AF1E77"/>
    <w:rsid w:val="00AF2CD6"/>
    <w:rsid w:val="00AF50A7"/>
    <w:rsid w:val="00AF7D2A"/>
    <w:rsid w:val="00B02CB0"/>
    <w:rsid w:val="00B034E1"/>
    <w:rsid w:val="00B03F5E"/>
    <w:rsid w:val="00B04996"/>
    <w:rsid w:val="00B10F7C"/>
    <w:rsid w:val="00B11246"/>
    <w:rsid w:val="00B1144C"/>
    <w:rsid w:val="00B11498"/>
    <w:rsid w:val="00B12CE2"/>
    <w:rsid w:val="00B20967"/>
    <w:rsid w:val="00B20AA5"/>
    <w:rsid w:val="00B22474"/>
    <w:rsid w:val="00B22757"/>
    <w:rsid w:val="00B22AB8"/>
    <w:rsid w:val="00B2478E"/>
    <w:rsid w:val="00B25348"/>
    <w:rsid w:val="00B27505"/>
    <w:rsid w:val="00B32C62"/>
    <w:rsid w:val="00B333E7"/>
    <w:rsid w:val="00B42774"/>
    <w:rsid w:val="00B4743E"/>
    <w:rsid w:val="00B5098C"/>
    <w:rsid w:val="00B50B3A"/>
    <w:rsid w:val="00B510C4"/>
    <w:rsid w:val="00B514EB"/>
    <w:rsid w:val="00B54EB8"/>
    <w:rsid w:val="00B56F93"/>
    <w:rsid w:val="00B576AB"/>
    <w:rsid w:val="00B65656"/>
    <w:rsid w:val="00B65AF8"/>
    <w:rsid w:val="00B7049B"/>
    <w:rsid w:val="00B70F21"/>
    <w:rsid w:val="00B7312F"/>
    <w:rsid w:val="00B75B8F"/>
    <w:rsid w:val="00B77267"/>
    <w:rsid w:val="00B77DB7"/>
    <w:rsid w:val="00B819BE"/>
    <w:rsid w:val="00B81BAE"/>
    <w:rsid w:val="00B85156"/>
    <w:rsid w:val="00B86693"/>
    <w:rsid w:val="00B86B1D"/>
    <w:rsid w:val="00B902E3"/>
    <w:rsid w:val="00B925BA"/>
    <w:rsid w:val="00B92FF8"/>
    <w:rsid w:val="00B93A17"/>
    <w:rsid w:val="00B95507"/>
    <w:rsid w:val="00B95A53"/>
    <w:rsid w:val="00B96681"/>
    <w:rsid w:val="00B97A14"/>
    <w:rsid w:val="00B97B88"/>
    <w:rsid w:val="00B97BCA"/>
    <w:rsid w:val="00BA219C"/>
    <w:rsid w:val="00BB77A9"/>
    <w:rsid w:val="00BC1BC8"/>
    <w:rsid w:val="00BC2874"/>
    <w:rsid w:val="00BC3ECD"/>
    <w:rsid w:val="00BC5CE5"/>
    <w:rsid w:val="00BC75DF"/>
    <w:rsid w:val="00BD257B"/>
    <w:rsid w:val="00BD30E2"/>
    <w:rsid w:val="00BD6DFF"/>
    <w:rsid w:val="00BE1F3A"/>
    <w:rsid w:val="00BE216D"/>
    <w:rsid w:val="00BE41CE"/>
    <w:rsid w:val="00BE7206"/>
    <w:rsid w:val="00BE7D1B"/>
    <w:rsid w:val="00BF0784"/>
    <w:rsid w:val="00BF1686"/>
    <w:rsid w:val="00BF2F75"/>
    <w:rsid w:val="00BF4090"/>
    <w:rsid w:val="00C01CDE"/>
    <w:rsid w:val="00C04873"/>
    <w:rsid w:val="00C065CA"/>
    <w:rsid w:val="00C0682F"/>
    <w:rsid w:val="00C17F85"/>
    <w:rsid w:val="00C21863"/>
    <w:rsid w:val="00C21A9F"/>
    <w:rsid w:val="00C2393A"/>
    <w:rsid w:val="00C25863"/>
    <w:rsid w:val="00C269CF"/>
    <w:rsid w:val="00C271CE"/>
    <w:rsid w:val="00C31FC6"/>
    <w:rsid w:val="00C33D44"/>
    <w:rsid w:val="00C33D50"/>
    <w:rsid w:val="00C3577D"/>
    <w:rsid w:val="00C37BD9"/>
    <w:rsid w:val="00C41AF8"/>
    <w:rsid w:val="00C4321F"/>
    <w:rsid w:val="00C4477F"/>
    <w:rsid w:val="00C51119"/>
    <w:rsid w:val="00C54D57"/>
    <w:rsid w:val="00C5555D"/>
    <w:rsid w:val="00C5642A"/>
    <w:rsid w:val="00C56CE4"/>
    <w:rsid w:val="00C64459"/>
    <w:rsid w:val="00C666B9"/>
    <w:rsid w:val="00C67829"/>
    <w:rsid w:val="00C72597"/>
    <w:rsid w:val="00C74A92"/>
    <w:rsid w:val="00C77490"/>
    <w:rsid w:val="00C80846"/>
    <w:rsid w:val="00C810A3"/>
    <w:rsid w:val="00C8219A"/>
    <w:rsid w:val="00C82673"/>
    <w:rsid w:val="00C877DA"/>
    <w:rsid w:val="00C923B9"/>
    <w:rsid w:val="00C923C8"/>
    <w:rsid w:val="00C93C6A"/>
    <w:rsid w:val="00C95D18"/>
    <w:rsid w:val="00C967ED"/>
    <w:rsid w:val="00C97D5D"/>
    <w:rsid w:val="00CA2CC0"/>
    <w:rsid w:val="00CA4596"/>
    <w:rsid w:val="00CA6712"/>
    <w:rsid w:val="00CB1B6F"/>
    <w:rsid w:val="00CB25E0"/>
    <w:rsid w:val="00CB36A6"/>
    <w:rsid w:val="00CB61D1"/>
    <w:rsid w:val="00CB6446"/>
    <w:rsid w:val="00CC0339"/>
    <w:rsid w:val="00CC0E27"/>
    <w:rsid w:val="00CC2867"/>
    <w:rsid w:val="00CC4DD8"/>
    <w:rsid w:val="00CC5286"/>
    <w:rsid w:val="00CD61F7"/>
    <w:rsid w:val="00CD6758"/>
    <w:rsid w:val="00CE047E"/>
    <w:rsid w:val="00CE09F2"/>
    <w:rsid w:val="00CE1A06"/>
    <w:rsid w:val="00CE71AA"/>
    <w:rsid w:val="00CE7446"/>
    <w:rsid w:val="00CF0B33"/>
    <w:rsid w:val="00CF22C4"/>
    <w:rsid w:val="00CF3A28"/>
    <w:rsid w:val="00D039CC"/>
    <w:rsid w:val="00D12455"/>
    <w:rsid w:val="00D12C10"/>
    <w:rsid w:val="00D13478"/>
    <w:rsid w:val="00D13E3E"/>
    <w:rsid w:val="00D17C7C"/>
    <w:rsid w:val="00D20894"/>
    <w:rsid w:val="00D216DA"/>
    <w:rsid w:val="00D218BD"/>
    <w:rsid w:val="00D224DF"/>
    <w:rsid w:val="00D22A0C"/>
    <w:rsid w:val="00D238C5"/>
    <w:rsid w:val="00D35063"/>
    <w:rsid w:val="00D36743"/>
    <w:rsid w:val="00D37134"/>
    <w:rsid w:val="00D40C4F"/>
    <w:rsid w:val="00D43D9F"/>
    <w:rsid w:val="00D44F31"/>
    <w:rsid w:val="00D451FC"/>
    <w:rsid w:val="00D45A44"/>
    <w:rsid w:val="00D51BF4"/>
    <w:rsid w:val="00D52B0E"/>
    <w:rsid w:val="00D54736"/>
    <w:rsid w:val="00D55652"/>
    <w:rsid w:val="00D55D62"/>
    <w:rsid w:val="00D55E40"/>
    <w:rsid w:val="00D56151"/>
    <w:rsid w:val="00D62C96"/>
    <w:rsid w:val="00D65CE7"/>
    <w:rsid w:val="00D6715B"/>
    <w:rsid w:val="00D73B3E"/>
    <w:rsid w:val="00D7562C"/>
    <w:rsid w:val="00D81687"/>
    <w:rsid w:val="00D81A3D"/>
    <w:rsid w:val="00D81E22"/>
    <w:rsid w:val="00D85C53"/>
    <w:rsid w:val="00D860B8"/>
    <w:rsid w:val="00D90AB1"/>
    <w:rsid w:val="00D9321B"/>
    <w:rsid w:val="00D954E0"/>
    <w:rsid w:val="00D97F53"/>
    <w:rsid w:val="00DA028D"/>
    <w:rsid w:val="00DA0F4A"/>
    <w:rsid w:val="00DA55B1"/>
    <w:rsid w:val="00DA5EAF"/>
    <w:rsid w:val="00DA6F57"/>
    <w:rsid w:val="00DB1B1E"/>
    <w:rsid w:val="00DB2873"/>
    <w:rsid w:val="00DB7FD8"/>
    <w:rsid w:val="00DC2837"/>
    <w:rsid w:val="00DC2F8F"/>
    <w:rsid w:val="00DC3590"/>
    <w:rsid w:val="00DC4345"/>
    <w:rsid w:val="00DC5FD2"/>
    <w:rsid w:val="00DC68B2"/>
    <w:rsid w:val="00DD13F6"/>
    <w:rsid w:val="00DD31BE"/>
    <w:rsid w:val="00DD4779"/>
    <w:rsid w:val="00DE18A0"/>
    <w:rsid w:val="00DE3400"/>
    <w:rsid w:val="00DE37F2"/>
    <w:rsid w:val="00DE3E74"/>
    <w:rsid w:val="00DE54CC"/>
    <w:rsid w:val="00DE685E"/>
    <w:rsid w:val="00DE6B32"/>
    <w:rsid w:val="00DE6D6D"/>
    <w:rsid w:val="00DE7B6E"/>
    <w:rsid w:val="00DE7FC3"/>
    <w:rsid w:val="00DF16E6"/>
    <w:rsid w:val="00DF2A69"/>
    <w:rsid w:val="00DF3C1C"/>
    <w:rsid w:val="00DF4963"/>
    <w:rsid w:val="00DF4DAD"/>
    <w:rsid w:val="00DF586D"/>
    <w:rsid w:val="00DF7361"/>
    <w:rsid w:val="00DF7B82"/>
    <w:rsid w:val="00E02546"/>
    <w:rsid w:val="00E03CE6"/>
    <w:rsid w:val="00E10173"/>
    <w:rsid w:val="00E10965"/>
    <w:rsid w:val="00E11A7E"/>
    <w:rsid w:val="00E14322"/>
    <w:rsid w:val="00E22B0D"/>
    <w:rsid w:val="00E22B8D"/>
    <w:rsid w:val="00E23FB8"/>
    <w:rsid w:val="00E24AD8"/>
    <w:rsid w:val="00E26181"/>
    <w:rsid w:val="00E31BD5"/>
    <w:rsid w:val="00E3228F"/>
    <w:rsid w:val="00E33842"/>
    <w:rsid w:val="00E33FEA"/>
    <w:rsid w:val="00E34789"/>
    <w:rsid w:val="00E3734D"/>
    <w:rsid w:val="00E45C68"/>
    <w:rsid w:val="00E540DA"/>
    <w:rsid w:val="00E54891"/>
    <w:rsid w:val="00E650B7"/>
    <w:rsid w:val="00E675B0"/>
    <w:rsid w:val="00E72C8D"/>
    <w:rsid w:val="00E763A4"/>
    <w:rsid w:val="00E76512"/>
    <w:rsid w:val="00E76FEB"/>
    <w:rsid w:val="00E82B71"/>
    <w:rsid w:val="00E83A4C"/>
    <w:rsid w:val="00E92731"/>
    <w:rsid w:val="00E9357C"/>
    <w:rsid w:val="00E9626E"/>
    <w:rsid w:val="00E9672D"/>
    <w:rsid w:val="00E96B59"/>
    <w:rsid w:val="00E97395"/>
    <w:rsid w:val="00EA119A"/>
    <w:rsid w:val="00EA29B4"/>
    <w:rsid w:val="00EA3072"/>
    <w:rsid w:val="00EA611A"/>
    <w:rsid w:val="00EA73B9"/>
    <w:rsid w:val="00EB3BEC"/>
    <w:rsid w:val="00EB461C"/>
    <w:rsid w:val="00EB6E6C"/>
    <w:rsid w:val="00EC0BF6"/>
    <w:rsid w:val="00ED207C"/>
    <w:rsid w:val="00ED7179"/>
    <w:rsid w:val="00EE1EA8"/>
    <w:rsid w:val="00EE3131"/>
    <w:rsid w:val="00EF09AF"/>
    <w:rsid w:val="00EF1A20"/>
    <w:rsid w:val="00EF1C12"/>
    <w:rsid w:val="00EF5443"/>
    <w:rsid w:val="00EF58A2"/>
    <w:rsid w:val="00EF7A06"/>
    <w:rsid w:val="00F003E0"/>
    <w:rsid w:val="00F0130A"/>
    <w:rsid w:val="00F02891"/>
    <w:rsid w:val="00F054AD"/>
    <w:rsid w:val="00F05649"/>
    <w:rsid w:val="00F067CD"/>
    <w:rsid w:val="00F075E9"/>
    <w:rsid w:val="00F10F17"/>
    <w:rsid w:val="00F122ED"/>
    <w:rsid w:val="00F136B2"/>
    <w:rsid w:val="00F13747"/>
    <w:rsid w:val="00F13B9F"/>
    <w:rsid w:val="00F143B3"/>
    <w:rsid w:val="00F1452C"/>
    <w:rsid w:val="00F15680"/>
    <w:rsid w:val="00F16F7E"/>
    <w:rsid w:val="00F173D2"/>
    <w:rsid w:val="00F20629"/>
    <w:rsid w:val="00F214CE"/>
    <w:rsid w:val="00F21759"/>
    <w:rsid w:val="00F21DB1"/>
    <w:rsid w:val="00F26735"/>
    <w:rsid w:val="00F327EC"/>
    <w:rsid w:val="00F328AA"/>
    <w:rsid w:val="00F37044"/>
    <w:rsid w:val="00F41119"/>
    <w:rsid w:val="00F41413"/>
    <w:rsid w:val="00F424E2"/>
    <w:rsid w:val="00F42BE0"/>
    <w:rsid w:val="00F43B7E"/>
    <w:rsid w:val="00F443F6"/>
    <w:rsid w:val="00F46416"/>
    <w:rsid w:val="00F52943"/>
    <w:rsid w:val="00F52BBA"/>
    <w:rsid w:val="00F53FD7"/>
    <w:rsid w:val="00F60C82"/>
    <w:rsid w:val="00F6599A"/>
    <w:rsid w:val="00F7285A"/>
    <w:rsid w:val="00F73021"/>
    <w:rsid w:val="00F736A2"/>
    <w:rsid w:val="00F736BB"/>
    <w:rsid w:val="00F7371A"/>
    <w:rsid w:val="00F76B7A"/>
    <w:rsid w:val="00F852B2"/>
    <w:rsid w:val="00F85F7A"/>
    <w:rsid w:val="00F875C4"/>
    <w:rsid w:val="00F96B64"/>
    <w:rsid w:val="00FA11B9"/>
    <w:rsid w:val="00FA41F6"/>
    <w:rsid w:val="00FA4DE1"/>
    <w:rsid w:val="00FA7FCD"/>
    <w:rsid w:val="00FB000D"/>
    <w:rsid w:val="00FB22ED"/>
    <w:rsid w:val="00FB628A"/>
    <w:rsid w:val="00FB6783"/>
    <w:rsid w:val="00FB77C5"/>
    <w:rsid w:val="00FB7D7B"/>
    <w:rsid w:val="00FC5C13"/>
    <w:rsid w:val="00FC6E15"/>
    <w:rsid w:val="00FC7B8C"/>
    <w:rsid w:val="00FC7EC0"/>
    <w:rsid w:val="00FD0F97"/>
    <w:rsid w:val="00FD2BDD"/>
    <w:rsid w:val="00FE49EB"/>
    <w:rsid w:val="00FE54CF"/>
    <w:rsid w:val="00FE568C"/>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5C7254-9F2F-468B-B7D4-2A03B2EA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6E"/>
    <w:rPr>
      <w:sz w:val="22"/>
      <w:szCs w:val="22"/>
    </w:rPr>
  </w:style>
  <w:style w:type="paragraph" w:styleId="Heading2">
    <w:name w:val="heading 2"/>
    <w:basedOn w:val="Normal"/>
    <w:next w:val="Normal"/>
    <w:link w:val="Heading2Char"/>
    <w:qFormat/>
    <w:rsid w:val="00AD23AE"/>
    <w:pPr>
      <w:keepNext/>
      <w:outlineLvl w:val="1"/>
    </w:pPr>
    <w:rPr>
      <w:rFonts w:ascii="Times New Roman" w:eastAsia="Times New Roman" w:hAnsi="Times New Roman"/>
      <w:i/>
      <w:sz w:val="21"/>
      <w:szCs w:val="24"/>
    </w:rPr>
  </w:style>
  <w:style w:type="paragraph" w:styleId="Heading3">
    <w:name w:val="heading 3"/>
    <w:basedOn w:val="Normal"/>
    <w:next w:val="Normal"/>
    <w:link w:val="Heading3Char"/>
    <w:qFormat/>
    <w:rsid w:val="00AD23AE"/>
    <w:pPr>
      <w:keepNext/>
      <w:jc w:val="center"/>
      <w:outlineLvl w:val="2"/>
    </w:pPr>
    <w:rPr>
      <w:rFonts w:ascii="Times New Roman" w:eastAsia="Times New Roman" w:hAnsi="Times New Roman"/>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846"/>
    <w:rPr>
      <w:color w:val="0000FF"/>
      <w:u w:val="single"/>
    </w:rPr>
  </w:style>
  <w:style w:type="paragraph" w:styleId="ListParagraph">
    <w:name w:val="List Paragraph"/>
    <w:basedOn w:val="Normal"/>
    <w:uiPriority w:val="34"/>
    <w:qFormat/>
    <w:rsid w:val="00B70F21"/>
    <w:pPr>
      <w:ind w:left="720"/>
      <w:contextualSpacing/>
    </w:pPr>
  </w:style>
  <w:style w:type="paragraph" w:styleId="BalloonText">
    <w:name w:val="Balloon Text"/>
    <w:basedOn w:val="Normal"/>
    <w:link w:val="BalloonTextChar"/>
    <w:uiPriority w:val="99"/>
    <w:semiHidden/>
    <w:unhideWhenUsed/>
    <w:rsid w:val="00463163"/>
    <w:rPr>
      <w:rFonts w:ascii="Tahoma" w:hAnsi="Tahoma" w:cs="Tahoma"/>
      <w:sz w:val="16"/>
      <w:szCs w:val="16"/>
    </w:rPr>
  </w:style>
  <w:style w:type="character" w:customStyle="1" w:styleId="BalloonTextChar">
    <w:name w:val="Balloon Text Char"/>
    <w:basedOn w:val="DefaultParagraphFont"/>
    <w:link w:val="BalloonText"/>
    <w:uiPriority w:val="99"/>
    <w:semiHidden/>
    <w:rsid w:val="00463163"/>
    <w:rPr>
      <w:rFonts w:ascii="Tahoma" w:hAnsi="Tahoma" w:cs="Tahoma"/>
      <w:sz w:val="16"/>
      <w:szCs w:val="16"/>
    </w:rPr>
  </w:style>
  <w:style w:type="character" w:customStyle="1" w:styleId="Heading2Char">
    <w:name w:val="Heading 2 Char"/>
    <w:basedOn w:val="DefaultParagraphFont"/>
    <w:link w:val="Heading2"/>
    <w:rsid w:val="00AD23AE"/>
    <w:rPr>
      <w:rFonts w:ascii="Times New Roman" w:eastAsia="Times New Roman" w:hAnsi="Times New Roman" w:cs="Times New Roman"/>
      <w:i/>
      <w:sz w:val="21"/>
      <w:szCs w:val="24"/>
    </w:rPr>
  </w:style>
  <w:style w:type="character" w:customStyle="1" w:styleId="Heading3Char">
    <w:name w:val="Heading 3 Char"/>
    <w:basedOn w:val="DefaultParagraphFont"/>
    <w:link w:val="Heading3"/>
    <w:rsid w:val="00AD23AE"/>
    <w:rPr>
      <w:rFonts w:ascii="Times New Roman" w:eastAsia="Times New Roman" w:hAnsi="Times New Roman" w:cs="Times New Roman"/>
      <w:b/>
      <w:sz w:val="21"/>
      <w:szCs w:val="24"/>
    </w:rPr>
  </w:style>
  <w:style w:type="paragraph" w:styleId="Footer">
    <w:name w:val="footer"/>
    <w:basedOn w:val="Normal"/>
    <w:link w:val="FooterChar"/>
    <w:uiPriority w:val="99"/>
    <w:rsid w:val="00AD23AE"/>
    <w:pPr>
      <w:tabs>
        <w:tab w:val="center" w:pos="4320"/>
        <w:tab w:val="right" w:pos="8640"/>
      </w:tabs>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AD23AE"/>
    <w:rPr>
      <w:rFonts w:ascii="Times New Roman" w:eastAsia="Times New Roman" w:hAnsi="Times New Roman" w:cs="Times New Roman"/>
      <w:sz w:val="20"/>
      <w:szCs w:val="20"/>
    </w:rPr>
  </w:style>
  <w:style w:type="paragraph" w:styleId="BodyText">
    <w:name w:val="Body Text"/>
    <w:basedOn w:val="Normal"/>
    <w:link w:val="BodyTextChar"/>
    <w:rsid w:val="00AD23AE"/>
    <w:rPr>
      <w:rFonts w:ascii="Times New Roman" w:eastAsia="Times New Roman" w:hAnsi="Times New Roman"/>
      <w:szCs w:val="24"/>
    </w:rPr>
  </w:style>
  <w:style w:type="character" w:customStyle="1" w:styleId="BodyTextChar">
    <w:name w:val="Body Text Char"/>
    <w:basedOn w:val="DefaultParagraphFont"/>
    <w:link w:val="BodyText"/>
    <w:rsid w:val="00AD23AE"/>
    <w:rPr>
      <w:rFonts w:ascii="Times New Roman" w:eastAsia="Times New Roman" w:hAnsi="Times New Roman" w:cs="Times New Roman"/>
      <w:szCs w:val="24"/>
    </w:rPr>
  </w:style>
  <w:style w:type="paragraph" w:styleId="BodyTextIndent">
    <w:name w:val="Body Text Indent"/>
    <w:basedOn w:val="Normal"/>
    <w:link w:val="BodyTextIndentChar"/>
    <w:rsid w:val="00AD23AE"/>
    <w:pPr>
      <w:ind w:left="-180"/>
    </w:pPr>
    <w:rPr>
      <w:rFonts w:ascii="Times New Roman" w:eastAsia="Times New Roman" w:hAnsi="Times New Roman"/>
      <w:sz w:val="21"/>
      <w:szCs w:val="24"/>
    </w:rPr>
  </w:style>
  <w:style w:type="character" w:customStyle="1" w:styleId="BodyTextIndentChar">
    <w:name w:val="Body Text Indent Char"/>
    <w:basedOn w:val="DefaultParagraphFont"/>
    <w:link w:val="BodyTextIndent"/>
    <w:rsid w:val="00AD23AE"/>
    <w:rPr>
      <w:rFonts w:ascii="Times New Roman" w:eastAsia="Times New Roman" w:hAnsi="Times New Roman" w:cs="Times New Roman"/>
      <w:sz w:val="21"/>
      <w:szCs w:val="24"/>
    </w:rPr>
  </w:style>
  <w:style w:type="paragraph" w:styleId="Header">
    <w:name w:val="header"/>
    <w:basedOn w:val="Normal"/>
    <w:link w:val="HeaderChar"/>
    <w:uiPriority w:val="99"/>
    <w:unhideWhenUsed/>
    <w:rsid w:val="007B5D30"/>
    <w:pPr>
      <w:tabs>
        <w:tab w:val="center" w:pos="4680"/>
        <w:tab w:val="right" w:pos="9360"/>
      </w:tabs>
    </w:pPr>
  </w:style>
  <w:style w:type="character" w:customStyle="1" w:styleId="HeaderChar">
    <w:name w:val="Header Char"/>
    <w:basedOn w:val="DefaultParagraphFont"/>
    <w:link w:val="Header"/>
    <w:uiPriority w:val="99"/>
    <w:rsid w:val="007B5D30"/>
    <w:rPr>
      <w:sz w:val="22"/>
      <w:szCs w:val="22"/>
    </w:rPr>
  </w:style>
  <w:style w:type="paragraph" w:styleId="NormalWeb">
    <w:name w:val="Normal (Web)"/>
    <w:basedOn w:val="Normal"/>
    <w:uiPriority w:val="99"/>
    <w:unhideWhenUsed/>
    <w:rsid w:val="00F53FD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9562">
      <w:bodyDiv w:val="1"/>
      <w:marLeft w:val="0"/>
      <w:marRight w:val="0"/>
      <w:marTop w:val="0"/>
      <w:marBottom w:val="0"/>
      <w:divBdr>
        <w:top w:val="none" w:sz="0" w:space="0" w:color="auto"/>
        <w:left w:val="none" w:sz="0" w:space="0" w:color="auto"/>
        <w:bottom w:val="none" w:sz="0" w:space="0" w:color="auto"/>
        <w:right w:val="none" w:sz="0" w:space="0" w:color="auto"/>
      </w:divBdr>
    </w:div>
    <w:div w:id="369956208">
      <w:bodyDiv w:val="1"/>
      <w:marLeft w:val="0"/>
      <w:marRight w:val="0"/>
      <w:marTop w:val="0"/>
      <w:marBottom w:val="0"/>
      <w:divBdr>
        <w:top w:val="none" w:sz="0" w:space="0" w:color="auto"/>
        <w:left w:val="none" w:sz="0" w:space="0" w:color="auto"/>
        <w:bottom w:val="none" w:sz="0" w:space="0" w:color="auto"/>
        <w:right w:val="none" w:sz="0" w:space="0" w:color="auto"/>
      </w:divBdr>
    </w:div>
    <w:div w:id="1830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2388</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Kimberly Sweeney</cp:lastModifiedBy>
  <cp:revision>4</cp:revision>
  <cp:lastPrinted>2015-04-09T19:12:00Z</cp:lastPrinted>
  <dcterms:created xsi:type="dcterms:W3CDTF">2015-09-23T19:41:00Z</dcterms:created>
  <dcterms:modified xsi:type="dcterms:W3CDTF">2015-09-23T19:46:00Z</dcterms:modified>
</cp:coreProperties>
</file>